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0C4C" w14:textId="77777777" w:rsidR="00AA707C" w:rsidRDefault="00AA707C" w:rsidP="00833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07C">
        <w:rPr>
          <w:rFonts w:ascii="Times New Roman" w:hAnsi="Times New Roman"/>
          <w:bCs/>
          <w:noProof/>
          <w:color w:val="000000"/>
          <w:sz w:val="28"/>
        </w:rPr>
        <w:drawing>
          <wp:inline distT="0" distB="0" distL="0" distR="0" wp14:anchorId="344FC897" wp14:editId="3CEAEE0F">
            <wp:extent cx="6390005" cy="8521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3CFF8" w14:textId="77777777" w:rsidR="00AA707C" w:rsidRDefault="00AA707C" w:rsidP="00833F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8CB8C" w14:textId="77777777" w:rsidR="00AA707C" w:rsidRDefault="00AA707C" w:rsidP="00833F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C1F98" w14:textId="477E55A7" w:rsidR="00504A2B" w:rsidRPr="00F842DD" w:rsidRDefault="00833F62" w:rsidP="00833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2CF4B8AD" w14:textId="77777777" w:rsidR="00833F62" w:rsidRPr="00833F62" w:rsidRDefault="003D3EF6" w:rsidP="00F842DD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lang w:eastAsia="en-US"/>
        </w:rPr>
        <w:t xml:space="preserve">          </w:t>
      </w:r>
      <w:r w:rsidR="00833F62" w:rsidRPr="00833F62">
        <w:rPr>
          <w:rFonts w:ascii="Times New Roman" w:eastAsia="Calibri" w:hAnsi="Times New Roman" w:cs="Times New Roman"/>
          <w:bCs/>
          <w:color w:val="000000"/>
          <w:sz w:val="28"/>
          <w:lang w:eastAsia="en-US"/>
        </w:rPr>
        <w:t>Рабочая программа разработана на</w:t>
      </w:r>
      <w:r w:rsidR="00C732A6">
        <w:rPr>
          <w:rFonts w:ascii="Times New Roman" w:eastAsia="Calibri" w:hAnsi="Times New Roman" w:cs="Times New Roman"/>
          <w:bCs/>
          <w:color w:val="000000"/>
          <w:sz w:val="28"/>
          <w:lang w:eastAsia="en-US"/>
        </w:rPr>
        <w:t xml:space="preserve"> основе нормативно-правовых документов</w:t>
      </w:r>
      <w:r w:rsidR="00833F62" w:rsidRPr="00833F62">
        <w:rPr>
          <w:rFonts w:ascii="Times New Roman" w:eastAsia="Calibri" w:hAnsi="Times New Roman" w:cs="Times New Roman"/>
          <w:bCs/>
          <w:color w:val="000000"/>
          <w:sz w:val="28"/>
          <w:lang w:eastAsia="en-US"/>
        </w:rPr>
        <w:t>:</w:t>
      </w:r>
    </w:p>
    <w:p w14:paraId="435D9000" w14:textId="77777777" w:rsidR="00833F62" w:rsidRPr="00833F62" w:rsidRDefault="00833F62" w:rsidP="00F842DD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14:paraId="3B76BEB3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0D5">
        <w:rPr>
          <w:rFonts w:ascii="Times New Roman" w:eastAsia="Times New Roman" w:hAnsi="Times New Roman" w:cs="Times New Roman"/>
          <w:sz w:val="28"/>
          <w:szCs w:val="28"/>
        </w:rPr>
        <w:t xml:space="preserve">1.Федеральный государственный образовательный стандарт </w:t>
      </w:r>
      <w:proofErr w:type="gramStart"/>
      <w:r w:rsidRPr="000420D5">
        <w:rPr>
          <w:rFonts w:ascii="Times New Roman" w:eastAsia="Times New Roman" w:hAnsi="Times New Roman" w:cs="Times New Roman"/>
          <w:sz w:val="28"/>
          <w:szCs w:val="28"/>
        </w:rPr>
        <w:t>начального  общего</w:t>
      </w:r>
      <w:proofErr w:type="gramEnd"/>
      <w:r w:rsidRPr="000420D5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(приказ Министерства просвещения   РФ от 31.05. 2021 г.  № 286) (в ред. от 22.01.2024 г.). </w:t>
      </w:r>
    </w:p>
    <w:p w14:paraId="557EA022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420D5">
        <w:rPr>
          <w:rFonts w:ascii="Times New Roman" w:eastAsia="Times New Roman" w:hAnsi="Times New Roman" w:cs="Times New Roman"/>
          <w:sz w:val="28"/>
          <w:szCs w:val="28"/>
        </w:rPr>
        <w:t>2.Федеральная образовательная программа начального общего образования (приказ Минпросвещения России от 18.05.2023 № 372) (в ред. от 19.03.2024 г</w:t>
      </w:r>
      <w:r w:rsidRPr="000420D5">
        <w:rPr>
          <w:rFonts w:ascii="Times New Roman" w:eastAsia="Times New Roman" w:hAnsi="Times New Roman" w:cs="Times New Roman"/>
          <w:color w:val="FF0000"/>
          <w:sz w:val="28"/>
          <w:szCs w:val="28"/>
        </w:rPr>
        <w:t>.)</w:t>
      </w:r>
    </w:p>
    <w:p w14:paraId="75D220A6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3.Основная образовательная программа начального общего образования (приказ директора МОУ «Егорьевская СОШ» от 28.08. 2024 г.  № 57 – О).</w:t>
      </w:r>
    </w:p>
    <w:p w14:paraId="193B7A84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4. План внеурочной деятельности 1-4 классов МОУ «Егорьевская СОШ» (приказ директора МОУ «Егорьевская СОШ» от 28.08. 2024 г.  № 57 – О).</w:t>
      </w:r>
    </w:p>
    <w:p w14:paraId="19D7D752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 Календарный учебный график начального общего образования на 2024 – 2025 учебный год (приказ директора МОУ «Егорьевская СОШ» </w:t>
      </w:r>
      <w:proofErr w:type="gramStart"/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от  28.08.</w:t>
      </w:r>
      <w:proofErr w:type="gramEnd"/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2024</w:t>
      </w:r>
      <w:r w:rsidRPr="000420D5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г.  № 57 –О).</w:t>
      </w:r>
    </w:p>
    <w:p w14:paraId="086C3591" w14:textId="77777777" w:rsidR="000420D5" w:rsidRPr="000420D5" w:rsidRDefault="000420D5" w:rsidP="000420D5">
      <w:pPr>
        <w:spacing w:after="0" w:line="360" w:lineRule="auto"/>
        <w:ind w:left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6. Положение о рабочей программе</w:t>
      </w:r>
      <w:r w:rsidRPr="000420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учебного/факультативного </w:t>
      </w:r>
      <w:proofErr w:type="gramStart"/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курса  (</w:t>
      </w:r>
      <w:proofErr w:type="gramEnd"/>
      <w:r w:rsidRPr="000420D5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 курса внеурочной деятельности), учебного модуля (приказ директора МОУ «Егорьевская СОШ» от 30.08. 2023 г. № 42 – О).</w:t>
      </w:r>
    </w:p>
    <w:p w14:paraId="664663A4" w14:textId="77777777" w:rsidR="00833F62" w:rsidRPr="007309BB" w:rsidRDefault="00833F62" w:rsidP="00F842D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98397" w14:textId="77777777" w:rsidR="00504A2B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9F8BF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Модуль «Легкая атлетика» (далее – модуль по легкой атлетике, легкая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 xml:space="preserve">атлетика) на уровне начального общего образования разработан с </w:t>
      </w:r>
      <w:proofErr w:type="gramStart"/>
      <w:r w:rsidRPr="00833F62">
        <w:rPr>
          <w:rFonts w:ascii="Times New Roman" w:hAnsi="Times New Roman" w:cs="Times New Roman"/>
          <w:sz w:val="28"/>
          <w:szCs w:val="28"/>
        </w:rPr>
        <w:t>целью  создания</w:t>
      </w:r>
      <w:proofErr w:type="gramEnd"/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рабочей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программы по учебному предмету «Физическая культура» с учётом современных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тенденций в системе образования и использования спортивно-ориентированных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форм, средств и методов обучения по различным видам спорта.</w:t>
      </w:r>
    </w:p>
    <w:p w14:paraId="49F87667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Легкая атлетика дает возможность развивать все физические (двигательные)качества: быстроту, выносливость, силу, гибкость, координацию, с учетом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сенситивных периодов развития детей. Занятия лёгкой атлетикой являются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 xml:space="preserve">общедоступными благодаря разнообразию видов, огромному количеству </w:t>
      </w:r>
      <w:proofErr w:type="spellStart"/>
      <w:r w:rsidRPr="00833F62">
        <w:rPr>
          <w:rFonts w:ascii="Times New Roman" w:hAnsi="Times New Roman" w:cs="Times New Roman"/>
          <w:sz w:val="28"/>
          <w:szCs w:val="28"/>
        </w:rPr>
        <w:lastRenderedPageBreak/>
        <w:t>легкодозируемых</w:t>
      </w:r>
      <w:proofErr w:type="spellEnd"/>
      <w:r w:rsidRPr="00833F62">
        <w:rPr>
          <w:rFonts w:ascii="Times New Roman" w:hAnsi="Times New Roman" w:cs="Times New Roman"/>
          <w:sz w:val="28"/>
          <w:szCs w:val="28"/>
        </w:rPr>
        <w:t xml:space="preserve"> упражнений, которыми можно заниматься практически по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всеместно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и в любое время года.</w:t>
      </w:r>
    </w:p>
    <w:p w14:paraId="5BE31E0A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Виды легкой атлетики имеют большое оздоровительное, воспитательное и прикладное значение, так как владение основами техники бега, прыжков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и метаний является жизненно необходимыми навыками каждого человека.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Легкоатлетические дисциплины играют важную роль в общефизической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подготовке спортсменов практически во всех видах спорта. Беговые виды легкой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атлетики, как средство закаливания, оказывают положительное влияние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на иммунную систему организма человека, повышают выносливость и устойчивое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состояние организма к воздействию низких температур, простудным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заболеваниям.</w:t>
      </w:r>
    </w:p>
    <w:p w14:paraId="3304508E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33924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b/>
          <w:sz w:val="28"/>
          <w:szCs w:val="28"/>
        </w:rPr>
        <w:t>Целью изучения модуля «Легкая атлетика»</w:t>
      </w:r>
      <w:r w:rsidRPr="00833F62">
        <w:rPr>
          <w:rFonts w:ascii="Times New Roman" w:hAnsi="Times New Roman" w:cs="Times New Roman"/>
          <w:sz w:val="28"/>
          <w:szCs w:val="28"/>
        </w:rPr>
        <w:t xml:space="preserve">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культуры и социального самоопределения, устойчивой мотивации к сохранению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и укреплению собственного здоровья, ведению здорового и безопасного образа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жизни через занятия физической культурой и спортом с использованием средств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легкой атлетики.</w:t>
      </w:r>
    </w:p>
    <w:p w14:paraId="760406F2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8B6F32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F62">
        <w:rPr>
          <w:rFonts w:ascii="Times New Roman" w:hAnsi="Times New Roman" w:cs="Times New Roman"/>
          <w:b/>
          <w:sz w:val="28"/>
          <w:szCs w:val="28"/>
        </w:rPr>
        <w:t>Задачами изучения модуля «Легкая атлетика» являются:</w:t>
      </w:r>
    </w:p>
    <w:p w14:paraId="67359F9D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всестороннее гармоничное развитие детей, увеличение объёма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их двигательной активности;</w:t>
      </w:r>
    </w:p>
    <w:p w14:paraId="0F392AB2" w14:textId="77777777" w:rsidR="00BD678F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укрепление физического, психологического и социального здоровья</w:t>
      </w:r>
      <w:r w:rsidRPr="00833F62">
        <w:rPr>
          <w:rFonts w:ascii="Times New Roman" w:hAnsi="Times New Roman" w:cs="Times New Roman"/>
          <w:sz w:val="28"/>
          <w:szCs w:val="28"/>
        </w:rPr>
        <w:t xml:space="preserve"> обучающихся, развитие </w:t>
      </w:r>
      <w:r w:rsidR="00504A2B" w:rsidRPr="00833F62">
        <w:rPr>
          <w:rFonts w:ascii="Times New Roman" w:hAnsi="Times New Roman" w:cs="Times New Roman"/>
          <w:sz w:val="28"/>
          <w:szCs w:val="28"/>
        </w:rPr>
        <w:t>основных физических качеств и повышение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функционал</w:t>
      </w:r>
      <w:r w:rsidRPr="00833F62">
        <w:rPr>
          <w:rFonts w:ascii="Times New Roman" w:hAnsi="Times New Roman" w:cs="Times New Roman"/>
          <w:sz w:val="28"/>
          <w:szCs w:val="28"/>
        </w:rPr>
        <w:t xml:space="preserve">ьных возможностей их организма, </w:t>
      </w:r>
      <w:r w:rsidR="00504A2B" w:rsidRPr="00833F62">
        <w:rPr>
          <w:rFonts w:ascii="Times New Roman" w:hAnsi="Times New Roman" w:cs="Times New Roman"/>
          <w:sz w:val="28"/>
          <w:szCs w:val="28"/>
        </w:rPr>
        <w:t>обеспечение культуры безопасного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поведения средствами легкой атлетики;</w:t>
      </w:r>
    </w:p>
    <w:p w14:paraId="1F27AE48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формирование технических навыков бега, прыжков, метаний и умения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применять их в различных условиях;</w:t>
      </w:r>
    </w:p>
    <w:p w14:paraId="5055BBCC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формирование общих представлений о различных видах легкой атлетики,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их возможностях и значении в процессе укрепления здоровья, физическом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развитии и физической подготовке обучающихся;</w:t>
      </w:r>
    </w:p>
    <w:p w14:paraId="0412716E" w14:textId="77777777" w:rsidR="00BD678F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обучение основам техники бега, прыжков и метаний, безопасному поведению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на занятиях на стадионе (спортивной площадке), в легкоатлетическом манеже,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в спортивном зале, при проведении соревнований по кроссу и различным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эстафетам, отдыхе на природе, в критических ситуациях;</w:t>
      </w:r>
    </w:p>
    <w:p w14:paraId="52964727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формирование культуры движений, обогащение двигательного опыта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средствами различных видов легкой атлетики с общеразвивающей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и корригирующей направленностью;</w:t>
      </w:r>
    </w:p>
    <w:p w14:paraId="6A3473DD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воспитание общей культуры развития личности обучающегося средствами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легкой атлетики, в том числе, для самореализации и самоопределения;</w:t>
      </w:r>
    </w:p>
    <w:p w14:paraId="794DD72C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развитие положительной мотивации и устойчивого учебно-познавательного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интереса к предмету «Физическая культура», удовлетворение индивидуальных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потребностей, обучающихся в занятиях физической культурой и спортом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средствами различных видов легкой атлетики;</w:t>
      </w:r>
    </w:p>
    <w:p w14:paraId="3A44B6C9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популяризация легкой атлетики в общеобразовательных организациях,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привлечение обучающихся, проявляющих повышенный интерес и способности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к занятиям различными видами легкой атлетики в школьные спортивные клубы,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833F62">
        <w:rPr>
          <w:rFonts w:ascii="Times New Roman" w:hAnsi="Times New Roman" w:cs="Times New Roman"/>
          <w:sz w:val="28"/>
          <w:szCs w:val="28"/>
        </w:rPr>
        <w:t>секции, к участию в соревнованиях;</w:t>
      </w:r>
    </w:p>
    <w:p w14:paraId="792503F9" w14:textId="77777777" w:rsidR="00504A2B" w:rsidRPr="00833F62" w:rsidRDefault="00BD678F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-</w:t>
      </w:r>
      <w:r w:rsidR="00504A2B" w:rsidRPr="00833F62">
        <w:rPr>
          <w:rFonts w:ascii="Times New Roman" w:hAnsi="Times New Roman" w:cs="Times New Roman"/>
          <w:sz w:val="28"/>
          <w:szCs w:val="28"/>
        </w:rPr>
        <w:t>выявление, развитие и поддержка одаренных детей в области спорта.</w:t>
      </w:r>
    </w:p>
    <w:p w14:paraId="1C166830" w14:textId="77777777" w:rsidR="00BD678F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 xml:space="preserve">Место и роль модуля «Легкая атлетика». </w:t>
      </w:r>
    </w:p>
    <w:p w14:paraId="22A7AF50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Модуль «Легкая атлетика» доступен</w:t>
      </w:r>
      <w:r w:rsidR="00BD678F" w:rsidRPr="00833F62">
        <w:rPr>
          <w:rFonts w:ascii="Times New Roman" w:hAnsi="Times New Roman" w:cs="Times New Roman"/>
          <w:sz w:val="28"/>
          <w:szCs w:val="28"/>
        </w:rPr>
        <w:t xml:space="preserve"> для освоения всем </w:t>
      </w:r>
      <w:r w:rsidRPr="00833F62">
        <w:rPr>
          <w:rFonts w:ascii="Times New Roman" w:hAnsi="Times New Roman" w:cs="Times New Roman"/>
          <w:sz w:val="28"/>
          <w:szCs w:val="28"/>
        </w:rPr>
        <w:t>обучающимся, независимо от уровня их физического развития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3F62">
        <w:rPr>
          <w:rFonts w:ascii="Times New Roman" w:hAnsi="Times New Roman" w:cs="Times New Roman"/>
          <w:sz w:val="28"/>
          <w:szCs w:val="28"/>
        </w:rPr>
        <w:t xml:space="preserve">и 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гендерных</w:t>
      </w:r>
      <w:proofErr w:type="gramEnd"/>
      <w:r w:rsidRPr="00833F62">
        <w:rPr>
          <w:rFonts w:ascii="Times New Roman" w:hAnsi="Times New Roman" w:cs="Times New Roman"/>
          <w:sz w:val="28"/>
          <w:szCs w:val="28"/>
        </w:rPr>
        <w:t xml:space="preserve"> особенностей и расширяет спектр физкультурно-спортивных</w:t>
      </w:r>
    </w:p>
    <w:p w14:paraId="15FD5A8B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направлений в общеобразовательных организациях.</w:t>
      </w:r>
    </w:p>
    <w:p w14:paraId="33874F1A" w14:textId="77777777" w:rsidR="00504A2B" w:rsidRPr="00833F62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F62">
        <w:rPr>
          <w:rFonts w:ascii="Times New Roman" w:hAnsi="Times New Roman" w:cs="Times New Roman"/>
          <w:sz w:val="28"/>
          <w:szCs w:val="28"/>
        </w:rPr>
        <w:t>Интеграция модуля по легкой атлетике поможет обучающимся в освоении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содержательных компонентов и модулей по гимнастике, самбо, подвижным и спортивным играм, а также в освоении программ в рамках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внеурочной деятельности, дополнительного образования, деятельности школьных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Pr="00833F62">
        <w:rPr>
          <w:rFonts w:ascii="Times New Roman" w:hAnsi="Times New Roman" w:cs="Times New Roman"/>
          <w:sz w:val="28"/>
          <w:szCs w:val="28"/>
        </w:rPr>
        <w:lastRenderedPageBreak/>
        <w:t>клубов, подготовке обучающихся к сдаче норм Всероссийского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физкультурно-спортивного комплекса «Готов к труду и обороне» (ГТО) и участию</w:t>
      </w:r>
      <w:r w:rsidR="00C732A6">
        <w:rPr>
          <w:rFonts w:ascii="Times New Roman" w:hAnsi="Times New Roman" w:cs="Times New Roman"/>
          <w:sz w:val="28"/>
          <w:szCs w:val="28"/>
        </w:rPr>
        <w:t xml:space="preserve"> </w:t>
      </w:r>
      <w:r w:rsidRPr="00833F62">
        <w:rPr>
          <w:rFonts w:ascii="Times New Roman" w:hAnsi="Times New Roman" w:cs="Times New Roman"/>
          <w:sz w:val="28"/>
          <w:szCs w:val="28"/>
        </w:rPr>
        <w:t>в спортивных соревнованиях.</w:t>
      </w:r>
    </w:p>
    <w:p w14:paraId="68F272A8" w14:textId="77777777" w:rsidR="004C58D4" w:rsidRDefault="004C58D4" w:rsidP="00F842DD">
      <w:pPr>
        <w:spacing w:after="0" w:line="360" w:lineRule="auto"/>
        <w:ind w:firstLine="600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8258B8C" w14:textId="77777777" w:rsidR="004C58D4" w:rsidRPr="003D3EF6" w:rsidRDefault="004C58D4" w:rsidP="00F842DD">
      <w:pPr>
        <w:spacing w:after="0" w:line="360" w:lineRule="auto"/>
        <w:ind w:firstLine="60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D3EF6">
        <w:rPr>
          <w:rFonts w:ascii="Times New Roman" w:eastAsia="Calibri" w:hAnsi="Times New Roman" w:cs="Times New Roman"/>
          <w:b/>
          <w:sz w:val="28"/>
          <w:lang w:eastAsia="en-US"/>
        </w:rPr>
        <w:t xml:space="preserve">Место курса внеурочной </w:t>
      </w:r>
      <w:r w:rsidR="00F842DD" w:rsidRPr="003D3EF6">
        <w:rPr>
          <w:rFonts w:ascii="Times New Roman" w:eastAsia="Calibri" w:hAnsi="Times New Roman" w:cs="Times New Roman"/>
          <w:b/>
          <w:sz w:val="28"/>
          <w:lang w:eastAsia="en-US"/>
        </w:rPr>
        <w:t>деятельности в</w:t>
      </w:r>
      <w:r w:rsidRPr="003D3EF6">
        <w:rPr>
          <w:rFonts w:ascii="Times New Roman" w:eastAsia="Calibri" w:hAnsi="Times New Roman" w:cs="Times New Roman"/>
          <w:b/>
          <w:sz w:val="28"/>
          <w:lang w:eastAsia="en-US"/>
        </w:rPr>
        <w:t xml:space="preserve"> учебном плане МОУ «Егорьевская СОШ»</w:t>
      </w:r>
    </w:p>
    <w:p w14:paraId="13673EA6" w14:textId="77777777" w:rsidR="004C58D4" w:rsidRPr="004C58D4" w:rsidRDefault="004C58D4" w:rsidP="00F842DD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7ADB1009" w14:textId="77777777" w:rsidR="007D62AD" w:rsidRPr="004C58D4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8D4">
        <w:rPr>
          <w:rFonts w:ascii="Times New Roman" w:hAnsi="Times New Roman" w:cs="Times New Roman"/>
          <w:sz w:val="28"/>
          <w:szCs w:val="28"/>
        </w:rPr>
        <w:t>Модуль «Легкая атлетика» реализ</w:t>
      </w:r>
      <w:r w:rsidR="00255653" w:rsidRPr="004C58D4">
        <w:rPr>
          <w:rFonts w:ascii="Times New Roman" w:hAnsi="Times New Roman" w:cs="Times New Roman"/>
          <w:sz w:val="28"/>
          <w:szCs w:val="28"/>
        </w:rPr>
        <w:t xml:space="preserve">уется </w:t>
      </w:r>
      <w:r w:rsidRPr="004C58D4">
        <w:rPr>
          <w:rFonts w:ascii="Times New Roman" w:hAnsi="Times New Roman" w:cs="Times New Roman"/>
          <w:sz w:val="28"/>
          <w:szCs w:val="28"/>
        </w:rPr>
        <w:t>в виде часов, выделяемых на спортивно-</w:t>
      </w:r>
      <w:r w:rsidR="004C58D4" w:rsidRPr="004C58D4">
        <w:rPr>
          <w:rFonts w:ascii="Times New Roman" w:hAnsi="Times New Roman" w:cs="Times New Roman"/>
          <w:sz w:val="28"/>
          <w:szCs w:val="28"/>
        </w:rPr>
        <w:t>оздоровительную работу</w:t>
      </w:r>
      <w:r w:rsidRPr="004C58D4">
        <w:rPr>
          <w:rFonts w:ascii="Times New Roman" w:hAnsi="Times New Roman" w:cs="Times New Roman"/>
          <w:sz w:val="28"/>
          <w:szCs w:val="28"/>
        </w:rPr>
        <w:t xml:space="preserve"> с обучающимися в</w:t>
      </w:r>
      <w:r w:rsidR="00255653" w:rsidRPr="004C58D4">
        <w:rPr>
          <w:rFonts w:ascii="Times New Roman" w:hAnsi="Times New Roman" w:cs="Times New Roman"/>
          <w:sz w:val="28"/>
          <w:szCs w:val="28"/>
        </w:rPr>
        <w:t xml:space="preserve"> рамках внеурочной деятельности. Третий час физической культуры реализуется за счет часов внеурочной деятельности</w:t>
      </w:r>
      <w:r w:rsidR="004C58D4">
        <w:rPr>
          <w:rFonts w:ascii="Times New Roman" w:hAnsi="Times New Roman" w:cs="Times New Roman"/>
          <w:sz w:val="28"/>
          <w:szCs w:val="28"/>
        </w:rPr>
        <w:t>.</w:t>
      </w:r>
    </w:p>
    <w:p w14:paraId="41033024" w14:textId="77777777" w:rsidR="004C58D4" w:rsidRDefault="004C58D4" w:rsidP="00F84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AAD1F" w14:textId="77777777" w:rsidR="004C58D4" w:rsidRPr="004C58D4" w:rsidRDefault="004C58D4" w:rsidP="00F842DD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В учебном плане начального общего образования на изучение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курса внеурочной деятельности 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lang w:eastAsia="en-US"/>
        </w:rPr>
        <w:t>Лёгкая атлетика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» в 1 классе отведено </w:t>
      </w:r>
      <w:r>
        <w:rPr>
          <w:rFonts w:ascii="Times New Roman" w:eastAsia="Calibri" w:hAnsi="Times New Roman" w:cs="Times New Roman"/>
          <w:sz w:val="28"/>
          <w:lang w:eastAsia="en-US"/>
        </w:rPr>
        <w:t>3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3 часа из расчёта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1 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час в неделю. В соответствии с </w:t>
      </w:r>
      <w:r>
        <w:rPr>
          <w:rFonts w:ascii="Times New Roman" w:hAnsi="Times New Roman"/>
          <w:color w:val="000000"/>
          <w:sz w:val="28"/>
        </w:rPr>
        <w:t>ООП НОО МОУ «</w:t>
      </w:r>
      <w:r w:rsidR="00F842DD">
        <w:rPr>
          <w:rFonts w:ascii="Times New Roman" w:hAnsi="Times New Roman"/>
          <w:color w:val="000000"/>
          <w:sz w:val="28"/>
        </w:rPr>
        <w:t>Егорьевская СОШ</w:t>
      </w:r>
      <w:r>
        <w:rPr>
          <w:rFonts w:ascii="Times New Roman" w:hAnsi="Times New Roman"/>
          <w:color w:val="000000"/>
          <w:sz w:val="28"/>
        </w:rPr>
        <w:t xml:space="preserve">» 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на изучение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курса внеурочной </w:t>
      </w:r>
      <w:r w:rsidR="00F842DD">
        <w:rPr>
          <w:rFonts w:ascii="Times New Roman" w:eastAsia="Calibri" w:hAnsi="Times New Roman" w:cs="Times New Roman"/>
          <w:sz w:val="28"/>
          <w:lang w:eastAsia="en-US"/>
        </w:rPr>
        <w:t xml:space="preserve">деятельности </w:t>
      </w:r>
      <w:r w:rsidR="00F842DD" w:rsidRPr="004C58D4">
        <w:rPr>
          <w:rFonts w:ascii="Times New Roman" w:eastAsia="Calibri" w:hAnsi="Times New Roman" w:cs="Times New Roman"/>
          <w:sz w:val="28"/>
          <w:lang w:eastAsia="en-US"/>
        </w:rPr>
        <w:t>отведено</w:t>
      </w:r>
      <w:r w:rsidR="003D3EF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en-US"/>
        </w:rPr>
        <w:t>33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 xml:space="preserve"> часа, а по календарному учебному графику </w:t>
      </w:r>
      <w:r w:rsidR="00F842DD" w:rsidRPr="004C58D4">
        <w:rPr>
          <w:rFonts w:ascii="Times New Roman" w:eastAsia="Calibri" w:hAnsi="Times New Roman" w:cs="Times New Roman"/>
          <w:sz w:val="28"/>
          <w:lang w:eastAsia="en-US"/>
        </w:rPr>
        <w:t xml:space="preserve">– </w:t>
      </w:r>
      <w:r w:rsidR="005B5B0C">
        <w:rPr>
          <w:rFonts w:ascii="Times New Roman" w:eastAsia="Calibri" w:hAnsi="Times New Roman" w:cs="Times New Roman"/>
          <w:sz w:val="28"/>
          <w:lang w:eastAsia="en-US"/>
        </w:rPr>
        <w:t xml:space="preserve">32 </w:t>
      </w:r>
      <w:r w:rsidR="00F842DD" w:rsidRPr="004C58D4">
        <w:rPr>
          <w:rFonts w:ascii="Times New Roman" w:eastAsia="Calibri" w:hAnsi="Times New Roman" w:cs="Times New Roman"/>
          <w:sz w:val="28"/>
          <w:lang w:eastAsia="en-US"/>
        </w:rPr>
        <w:t>час</w:t>
      </w:r>
      <w:r w:rsidR="005B5B0C">
        <w:rPr>
          <w:rFonts w:ascii="Times New Roman" w:eastAsia="Calibri" w:hAnsi="Times New Roman" w:cs="Times New Roman"/>
          <w:sz w:val="28"/>
          <w:lang w:eastAsia="en-US"/>
        </w:rPr>
        <w:t>а</w:t>
      </w:r>
      <w:r w:rsidRPr="004C58D4">
        <w:rPr>
          <w:rFonts w:ascii="Times New Roman" w:eastAsia="Calibri" w:hAnsi="Times New Roman" w:cs="Times New Roman"/>
          <w:sz w:val="28"/>
          <w:lang w:eastAsia="en-US"/>
        </w:rPr>
        <w:t>. Содержание учебного материала реализовано в полном объёме за счёт интеграции тем:</w:t>
      </w:r>
    </w:p>
    <w:p w14:paraId="5BB04225" w14:textId="77777777" w:rsidR="004C58D4" w:rsidRDefault="004C58D4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67503" w14:textId="77777777" w:rsidR="007D62AD" w:rsidRDefault="007D62A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7513"/>
        <w:gridCol w:w="709"/>
        <w:gridCol w:w="1599"/>
      </w:tblGrid>
      <w:tr w:rsidR="00C33C3B" w14:paraId="740FC283" w14:textId="77777777" w:rsidTr="00C33C3B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3B954" w14:textId="77777777" w:rsidR="00C33C3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748978B2" w14:textId="77777777" w:rsidR="00C33C3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832CF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F209A3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темпе. Бег 30м, челночный бег 3х10 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89546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356D9" w14:textId="77777777" w:rsidR="00C33C3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7BA6B" w14:textId="77777777" w:rsidR="00C33C3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770D0" w14:textId="77777777" w:rsidR="00C33C3B" w:rsidRPr="00C33C3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C3B"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</w:tr>
      <w:tr w:rsidR="00C33C3B" w14:paraId="41158193" w14:textId="77777777" w:rsidTr="00C33C3B">
        <w:tc>
          <w:tcPr>
            <w:tcW w:w="7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A60B76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4C1268AF" w14:textId="77777777" w:rsidR="00C33C3B" w:rsidRPr="00751F4B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46F1F7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способностей в подвижных играх с элементами легкой атлетики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BD7C41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549644" w14:textId="77777777" w:rsidR="00C33C3B" w:rsidRPr="00BD0715" w:rsidRDefault="00C33C3B" w:rsidP="003D3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18BA31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BE92D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D5B75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77DC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52364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B7F76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573F6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E70A4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44055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4E75A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C45E1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1AEF0" w14:textId="77777777" w:rsidR="00F842DD" w:rsidRDefault="00F842DD" w:rsidP="007D6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12418" w14:textId="77777777" w:rsidR="00BD678F" w:rsidRDefault="00BD678F" w:rsidP="00504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2B71C" w14:textId="77777777" w:rsidR="00504A2B" w:rsidRPr="00F842DD" w:rsidRDefault="00F842DD" w:rsidP="00255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КУРСА ВНЕУРОЧНОЙ ДЕЯТЕЛЬНОСТИ </w:t>
      </w:r>
    </w:p>
    <w:p w14:paraId="761799E4" w14:textId="77777777" w:rsidR="00F842DD" w:rsidRP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277AF2D" w14:textId="77777777" w:rsidR="00504A2B" w:rsidRPr="00F842DD" w:rsidRDefault="00D8647B" w:rsidP="003D3EF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842DD">
        <w:rPr>
          <w:rFonts w:ascii="Times New Roman" w:hAnsi="Times New Roman" w:cs="Times New Roman"/>
          <w:i/>
          <w:sz w:val="28"/>
          <w:szCs w:val="28"/>
        </w:rPr>
        <w:t xml:space="preserve">Раздел 1. </w:t>
      </w:r>
      <w:r w:rsidR="00504A2B" w:rsidRPr="00F842DD">
        <w:rPr>
          <w:rFonts w:ascii="Times New Roman" w:hAnsi="Times New Roman" w:cs="Times New Roman"/>
          <w:i/>
          <w:sz w:val="28"/>
          <w:szCs w:val="28"/>
        </w:rPr>
        <w:t>Знания о легкой атлетике.</w:t>
      </w:r>
    </w:p>
    <w:p w14:paraId="448801D4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Простейшие сведения из истории возникновения и развития легкой атлетики.</w:t>
      </w:r>
    </w:p>
    <w:p w14:paraId="30BAE980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Виды легкой атлетики (бег, прыжки, метания, спортивная ходьба).</w:t>
      </w:r>
    </w:p>
    <w:p w14:paraId="0D9CA8EC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Игры и развлечения при проведении занятий по легкой атлетике.</w:t>
      </w:r>
    </w:p>
    <w:p w14:paraId="4E091BE8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Занятия легкой атлетикой (бегом) как средство укрепления здоровья,</w:t>
      </w:r>
      <w:r w:rsidR="003D3EF6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закаливания организма человека и развития физических качеств.</w:t>
      </w:r>
    </w:p>
    <w:p w14:paraId="4E8079A2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Режим дня при занятиях легкой атлетикой.</w:t>
      </w:r>
    </w:p>
    <w:p w14:paraId="31C71A56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Правила личной гигиены во время занятий легкой атлетикой.</w:t>
      </w:r>
    </w:p>
    <w:p w14:paraId="3E4A30F4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Правила безопасного поведения при занятиях легкой атлетикой на стадионе,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в легкоатлетическом манеже (спортивном зале) и на местности.</w:t>
      </w:r>
    </w:p>
    <w:p w14:paraId="3F44E711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Форма одежды для занятий различными видами легкой атлетики.</w:t>
      </w:r>
    </w:p>
    <w:p w14:paraId="51615CA1" w14:textId="77777777" w:rsidR="00D8647B" w:rsidRPr="00F842DD" w:rsidRDefault="00D8647B" w:rsidP="003D3EF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F2B6415" w14:textId="77777777" w:rsidR="00504A2B" w:rsidRPr="00F842DD" w:rsidRDefault="00D8647B" w:rsidP="003D3EF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842DD">
        <w:rPr>
          <w:rFonts w:ascii="Times New Roman" w:hAnsi="Times New Roman" w:cs="Times New Roman"/>
          <w:i/>
          <w:sz w:val="28"/>
          <w:szCs w:val="28"/>
        </w:rPr>
        <w:t xml:space="preserve">Раздел </w:t>
      </w:r>
      <w:proofErr w:type="gramStart"/>
      <w:r w:rsidRPr="00F842DD">
        <w:rPr>
          <w:rFonts w:ascii="Times New Roman" w:hAnsi="Times New Roman" w:cs="Times New Roman"/>
          <w:i/>
          <w:sz w:val="28"/>
          <w:szCs w:val="28"/>
        </w:rPr>
        <w:t>2.</w:t>
      </w:r>
      <w:r w:rsidR="00504A2B" w:rsidRPr="00F842DD">
        <w:rPr>
          <w:rFonts w:ascii="Times New Roman" w:hAnsi="Times New Roman" w:cs="Times New Roman"/>
          <w:i/>
          <w:sz w:val="28"/>
          <w:szCs w:val="28"/>
        </w:rPr>
        <w:t>Способы</w:t>
      </w:r>
      <w:proofErr w:type="gramEnd"/>
      <w:r w:rsidR="00504A2B" w:rsidRPr="00F842DD">
        <w:rPr>
          <w:rFonts w:ascii="Times New Roman" w:hAnsi="Times New Roman" w:cs="Times New Roman"/>
          <w:i/>
          <w:sz w:val="28"/>
          <w:szCs w:val="28"/>
        </w:rPr>
        <w:t xml:space="preserve"> самостоятельной деятельности.</w:t>
      </w:r>
    </w:p>
    <w:p w14:paraId="5EAB3A11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Первые внешние признаки утомления во время занятий легкой атлетикой.</w:t>
      </w:r>
    </w:p>
    <w:p w14:paraId="69DF801B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 xml:space="preserve">Правила личной гигиены, требования к спортивной </w:t>
      </w:r>
      <w:proofErr w:type="gramStart"/>
      <w:r w:rsidRPr="00F842DD">
        <w:rPr>
          <w:rFonts w:ascii="Times New Roman" w:hAnsi="Times New Roman" w:cs="Times New Roman"/>
          <w:sz w:val="28"/>
          <w:szCs w:val="28"/>
        </w:rPr>
        <w:t>одежде(</w:t>
      </w:r>
      <w:proofErr w:type="gramEnd"/>
      <w:r w:rsidRPr="00F842DD">
        <w:rPr>
          <w:rFonts w:ascii="Times New Roman" w:hAnsi="Times New Roman" w:cs="Times New Roman"/>
          <w:sz w:val="28"/>
          <w:szCs w:val="28"/>
        </w:rPr>
        <w:t>легкоатлетической экипировки) для занятий различными видами легкой атлетики.</w:t>
      </w:r>
    </w:p>
    <w:p w14:paraId="3E427528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Режим дня юного легкоатлета.</w:t>
      </w:r>
    </w:p>
    <w:p w14:paraId="16956835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Правила использования спортивного инвентаря для занятий различными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видами легкой атлетики.</w:t>
      </w:r>
    </w:p>
    <w:p w14:paraId="7CCB8993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Организация и проведение подвижных игр с элементами бега, прыжков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и метаний во время активного отдыха и каникул.</w:t>
      </w:r>
    </w:p>
    <w:p w14:paraId="2769C1D1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Тестирование уровня физической подготовленности в беге, прыжках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и метаниях.</w:t>
      </w:r>
    </w:p>
    <w:p w14:paraId="1F3D3AAE" w14:textId="77777777" w:rsidR="00004FC2" w:rsidRPr="00F842DD" w:rsidRDefault="00004FC2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00F131" w14:textId="77777777" w:rsidR="00504A2B" w:rsidRPr="00F842DD" w:rsidRDefault="00004FC2" w:rsidP="003D3EF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842DD">
        <w:rPr>
          <w:rFonts w:ascii="Times New Roman" w:hAnsi="Times New Roman" w:cs="Times New Roman"/>
          <w:i/>
          <w:sz w:val="28"/>
          <w:szCs w:val="28"/>
        </w:rPr>
        <w:t xml:space="preserve">Раздел 3. </w:t>
      </w:r>
      <w:r w:rsidR="00504A2B" w:rsidRPr="00F842DD">
        <w:rPr>
          <w:rFonts w:ascii="Times New Roman" w:hAnsi="Times New Roman" w:cs="Times New Roman"/>
          <w:i/>
          <w:sz w:val="28"/>
          <w:szCs w:val="28"/>
        </w:rPr>
        <w:t>Физическое совершенствование.</w:t>
      </w:r>
    </w:p>
    <w:p w14:paraId="3E319F52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Общеразвивающие, специальные и имитационные упражнения в различных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видах легкой атлетики.</w:t>
      </w:r>
    </w:p>
    <w:p w14:paraId="10B9E150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Упражнения на развитие физических качеств, характерных для различных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видов легкой атлетики.</w:t>
      </w:r>
    </w:p>
    <w:p w14:paraId="46056958" w14:textId="77777777" w:rsidR="00640E17" w:rsidRPr="00F842DD" w:rsidRDefault="00640E17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A7200C" w14:textId="77777777" w:rsidR="00640E17" w:rsidRPr="00F842DD" w:rsidRDefault="00640E17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i/>
          <w:sz w:val="28"/>
          <w:szCs w:val="28"/>
        </w:rPr>
        <w:t xml:space="preserve">Раздел 4. </w:t>
      </w:r>
      <w:r w:rsidR="00504A2B" w:rsidRPr="00F842DD">
        <w:rPr>
          <w:rFonts w:ascii="Times New Roman" w:hAnsi="Times New Roman" w:cs="Times New Roman"/>
          <w:i/>
          <w:sz w:val="28"/>
          <w:szCs w:val="28"/>
        </w:rPr>
        <w:t>Подвижные игры</w:t>
      </w:r>
    </w:p>
    <w:p w14:paraId="1E85465A" w14:textId="77777777" w:rsidR="00504A2B" w:rsidRPr="00F842DD" w:rsidRDefault="00640E17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 xml:space="preserve">Подвижные игры </w:t>
      </w:r>
      <w:r w:rsidR="00504A2B" w:rsidRPr="00F842DD">
        <w:rPr>
          <w:rFonts w:ascii="Times New Roman" w:hAnsi="Times New Roman" w:cs="Times New Roman"/>
          <w:sz w:val="28"/>
          <w:szCs w:val="28"/>
        </w:rPr>
        <w:t xml:space="preserve">с элементами различных видов легкой </w:t>
      </w:r>
      <w:proofErr w:type="gramStart"/>
      <w:r w:rsidR="00504A2B" w:rsidRPr="00F842DD">
        <w:rPr>
          <w:rFonts w:ascii="Times New Roman" w:hAnsi="Times New Roman" w:cs="Times New Roman"/>
          <w:sz w:val="28"/>
          <w:szCs w:val="28"/>
        </w:rPr>
        <w:t>атлетики(</w:t>
      </w:r>
      <w:proofErr w:type="gramEnd"/>
      <w:r w:rsidR="00504A2B" w:rsidRPr="00F842DD">
        <w:rPr>
          <w:rFonts w:ascii="Times New Roman" w:hAnsi="Times New Roman" w:cs="Times New Roman"/>
          <w:sz w:val="28"/>
          <w:szCs w:val="28"/>
        </w:rPr>
        <w:t>на стадионе, в легкоатлетическом манеже (спортивном зале):</w:t>
      </w:r>
    </w:p>
    <w:p w14:paraId="79E8A3F0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игры, включающие элемент соревнования и не имеющие сюжета;</w:t>
      </w:r>
    </w:p>
    <w:p w14:paraId="6CE625B2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игры сюжетного характера;</w:t>
      </w:r>
    </w:p>
    <w:p w14:paraId="54411313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командные игры;</w:t>
      </w:r>
    </w:p>
    <w:p w14:paraId="5F85B204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беговые эстафеты;</w:t>
      </w:r>
    </w:p>
    <w:p w14:paraId="270B35CC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сочетание беговых видов и видов метаний;</w:t>
      </w:r>
    </w:p>
    <w:p w14:paraId="741B8DA0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сочетание прыжков и метаний;</w:t>
      </w:r>
    </w:p>
    <w:p w14:paraId="60152E01" w14:textId="77777777" w:rsidR="00504A2B" w:rsidRPr="00F842DD" w:rsidRDefault="00255653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сочетание бега, прыжков и метаний.</w:t>
      </w:r>
    </w:p>
    <w:p w14:paraId="2792D85F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Основы соревновательной деятельности в различных видах легкой атлетики,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построенной по принципу эстафет в различных видах легкой атлетики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с сочетанием элементов бега, прыжков и метаний.</w:t>
      </w:r>
    </w:p>
    <w:p w14:paraId="47837F97" w14:textId="77777777" w:rsidR="00504A2B" w:rsidRPr="00F842DD" w:rsidRDefault="00504A2B" w:rsidP="003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lastRenderedPageBreak/>
        <w:t xml:space="preserve">Тестовые упражнения по оценке физической подготовленности в </w:t>
      </w:r>
      <w:proofErr w:type="spellStart"/>
      <w:r w:rsidRPr="00F842DD">
        <w:rPr>
          <w:rFonts w:ascii="Times New Roman" w:hAnsi="Times New Roman" w:cs="Times New Roman"/>
          <w:sz w:val="28"/>
          <w:szCs w:val="28"/>
        </w:rPr>
        <w:t>легкойатлетике</w:t>
      </w:r>
      <w:proofErr w:type="spellEnd"/>
      <w:r w:rsidRPr="00F842DD">
        <w:rPr>
          <w:rFonts w:ascii="Times New Roman" w:hAnsi="Times New Roman" w:cs="Times New Roman"/>
          <w:sz w:val="28"/>
          <w:szCs w:val="28"/>
        </w:rPr>
        <w:t>. Участие в соревновательной деятельности.</w:t>
      </w:r>
    </w:p>
    <w:p w14:paraId="1AC29DD9" w14:textId="77777777" w:rsidR="00255653" w:rsidRDefault="00255653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E4714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699B6B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C007C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B59C2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F309C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988EF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064DC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19F878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5DD9B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751F12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5EDE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F37946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805688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849305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090B25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FD6CAD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3EE158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7C52A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3387B8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EA5ED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3FCAF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41A0BA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FC4F5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F3A62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8D92A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EFFB4D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8877AF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4760D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1A5C5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13043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54EF0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2036F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AA6A5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7E24D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C1A66D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A6037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E9F5CB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876874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EFFC9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78D1A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CD212" w14:textId="77777777" w:rsid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3DC25" w14:textId="77777777" w:rsidR="00F842DD" w:rsidRPr="00F842DD" w:rsidRDefault="00F842DD" w:rsidP="0050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916EF3" w14:textId="77777777" w:rsidR="00504A2B" w:rsidRPr="00F842DD" w:rsidRDefault="00F842DD" w:rsidP="00255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lastRenderedPageBreak/>
        <w:t>ПЛАНИРУЕМЫ РЕЗУЛЬТАТЫ ОСВОЕНИЯ КУРСА ВНЕУРОЧНОЙ ДЕЯТЕЛЬНОСТИ</w:t>
      </w:r>
    </w:p>
    <w:p w14:paraId="395A559E" w14:textId="77777777" w:rsidR="00F842DD" w:rsidRPr="00255653" w:rsidRDefault="00F842DD" w:rsidP="00255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35342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Содержание модуля «Легкая атлетика» направлено на достижение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обучающимися личностных, метапредметных и предметных результатов обучения.</w:t>
      </w:r>
    </w:p>
    <w:p w14:paraId="03EDE20C" w14:textId="77777777" w:rsidR="00255653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059C62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6A4D3404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При изучении модуля «Легкая атлетика» на уровне начального общего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образования у обучающихся будут сформированы следующие личностные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результаты:</w:t>
      </w:r>
    </w:p>
    <w:p w14:paraId="2ED1642E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проявление чувства гордости за свою Родину, российский народ и историю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России через достижения российских спортсменов через достижения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отечественных легкоатлетов на мировых чемпионатах и первенствах, чемпионатах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Европы и Олимпийских играх;</w:t>
      </w:r>
    </w:p>
    <w:p w14:paraId="31FD13AD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проявление уважительного отношения к сверстникам, культуры общения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взаимодействия в достижении общих целей при совместной деятельности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на принципах доброжелательности и взаимопомощи;</w:t>
      </w:r>
    </w:p>
    <w:p w14:paraId="54E89AF4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 xml:space="preserve">проявление дисциплинированности, трудолюбия и упорства </w:t>
      </w:r>
      <w:r w:rsidR="00987710">
        <w:rPr>
          <w:rFonts w:ascii="Times New Roman" w:hAnsi="Times New Roman" w:cs="Times New Roman"/>
          <w:sz w:val="28"/>
          <w:szCs w:val="28"/>
        </w:rPr>
        <w:t xml:space="preserve">достижении </w:t>
      </w:r>
      <w:r w:rsidR="00504A2B" w:rsidRPr="00F842DD">
        <w:rPr>
          <w:rFonts w:ascii="Times New Roman" w:hAnsi="Times New Roman" w:cs="Times New Roman"/>
          <w:sz w:val="28"/>
          <w:szCs w:val="28"/>
        </w:rPr>
        <w:t>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поставленных целей на основе представлений о нравственных нормах, социальной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справедливости и свободе;</w:t>
      </w:r>
    </w:p>
    <w:p w14:paraId="7A8D6AF0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проявление осознанного и ответственного отношения к собственным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поступкам в решении проблем в процессе занятий физической культурой, игровой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соревновательной деятельности по легкой атлетике;</w:t>
      </w:r>
    </w:p>
    <w:p w14:paraId="1E4C7366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проявление готовности соблюдать правила индивидуального и коллективного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безопасного поведения в учебной, соревновательной, досуговой деятельности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чрезвычайных ситуациях при занятии легкой атлетикой;</w:t>
      </w:r>
    </w:p>
    <w:p w14:paraId="75F3CD6B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проявление положительных качеств личности и управление своими эмоциями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в различных ситуациях и условиях, способность к самостоятельной, творческой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ответственной деятельности средствами легкой атлетики;</w:t>
      </w:r>
    </w:p>
    <w:p w14:paraId="251C7902" w14:textId="77777777" w:rsidR="00504A2B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понимание установки на безопасный, здоровый образ жизни, наличие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мотивации к творческому труду, работе на результат, бережному отношению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к материальным и духовным ценностям.</w:t>
      </w:r>
    </w:p>
    <w:p w14:paraId="505B145F" w14:textId="77777777" w:rsidR="00255653" w:rsidRPr="00F842DD" w:rsidRDefault="00255653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967C3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3C7E8938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При изучении модуля «Легкая атлетика» на уровне начального общего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образования у обучающихся будут сформированы следующие метапредметные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результаты:</w:t>
      </w:r>
    </w:p>
    <w:p w14:paraId="5D62F9F7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деятельности, поиска средств и способов её осуществления;</w:t>
      </w:r>
    </w:p>
    <w:p w14:paraId="391C63A7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умение планировать, контролировать и оценивать учебные действия,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собственную деятельность, распределя</w:t>
      </w:r>
      <w:r w:rsidR="00987710">
        <w:rPr>
          <w:rFonts w:ascii="Times New Roman" w:hAnsi="Times New Roman" w:cs="Times New Roman"/>
          <w:sz w:val="28"/>
          <w:szCs w:val="28"/>
        </w:rPr>
        <w:t>ть нагрузку и отдых в процессе</w:t>
      </w:r>
      <w:r w:rsidR="00504A2B" w:rsidRPr="00F842DD">
        <w:rPr>
          <w:rFonts w:ascii="Times New Roman" w:hAnsi="Times New Roman" w:cs="Times New Roman"/>
          <w:sz w:val="28"/>
          <w:szCs w:val="28"/>
        </w:rPr>
        <w:t xml:space="preserve"> выполнения, определять наиболее эффективные способы достижения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результата;</w:t>
      </w:r>
    </w:p>
    <w:p w14:paraId="1127DF3A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умение характеризовать действия и поступки, давать им анализ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объективную оценку на основе освоенных знаний и имеющегося опыта;</w:t>
      </w:r>
    </w:p>
    <w:p w14:paraId="41AB7A94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понимание причин успеха или неуспеха учебной деятельности и способность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конструктивно действовать даже в ситуациях неуспеха;</w:t>
      </w:r>
    </w:p>
    <w:p w14:paraId="6A8A56AE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достижения, умение договариваться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о распределении функций в учебной, игровой и соревновательной деятельности,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оценка собственного поведения и поведения окружающих;</w:t>
      </w:r>
    </w:p>
    <w:p w14:paraId="582C4606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обеспечение защиты и сохранности природы во время активного отдыха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занятий физической культурой;</w:t>
      </w:r>
    </w:p>
    <w:p w14:paraId="358734D7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способность организации самостоятельной деятельности с учётом требований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её безопасности, сохранности инвентаря и оборудования, организации места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занятий видами лёгкой атлетики;</w:t>
      </w:r>
    </w:p>
    <w:p w14:paraId="1F02DBB9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способность выделять и обосновывать эстетические признаки в физических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упражнениях, двигательных действиях, оценивать красоту телосложения и осанки,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сравнивать их с эталонными образцами;</w:t>
      </w:r>
    </w:p>
    <w:p w14:paraId="4BB403D9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осуществления осознанного выбора в учебной и познавательной деятельности.</w:t>
      </w:r>
    </w:p>
    <w:p w14:paraId="54048C26" w14:textId="77777777" w:rsidR="00D8647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81725C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14:paraId="7A0D041E" w14:textId="77777777" w:rsidR="00504A2B" w:rsidRPr="00F842DD" w:rsidRDefault="00504A2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При изучении модуля «Легкая атлетика» на уровне начального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общего образования у обучающихся будут сформированы следующие предметные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Pr="00F842DD">
        <w:rPr>
          <w:rFonts w:ascii="Times New Roman" w:hAnsi="Times New Roman" w:cs="Times New Roman"/>
          <w:sz w:val="28"/>
          <w:szCs w:val="28"/>
        </w:rPr>
        <w:t>результаты:</w:t>
      </w:r>
    </w:p>
    <w:p w14:paraId="6063E4CA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понимание роли и значении занятий легкой атлетикой для укрепления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здоровья, закаливания и развития физических качеств;</w:t>
      </w:r>
    </w:p>
    <w:p w14:paraId="734CF6D1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сформированность знаний по истории возникновения и развития легкой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атлетики;</w:t>
      </w:r>
    </w:p>
    <w:p w14:paraId="6AA59D2B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сформированность представлений о различных видах бега, прыжков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метаний, их сходстве и различиях, простейших правилах проведения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соревнований по легкой атлетик</w:t>
      </w:r>
      <w:r w:rsidRPr="00F842DD">
        <w:rPr>
          <w:rFonts w:ascii="Times New Roman" w:hAnsi="Times New Roman" w:cs="Times New Roman"/>
          <w:sz w:val="28"/>
          <w:szCs w:val="28"/>
        </w:rPr>
        <w:t>е</w:t>
      </w:r>
      <w:r w:rsidR="00504A2B" w:rsidRPr="00F842DD">
        <w:rPr>
          <w:rFonts w:ascii="Times New Roman" w:hAnsi="Times New Roman" w:cs="Times New Roman"/>
          <w:sz w:val="28"/>
          <w:szCs w:val="28"/>
        </w:rPr>
        <w:t>;</w:t>
      </w:r>
    </w:p>
    <w:p w14:paraId="6E8B7487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сформированность навыков: безопасного поведения во время тренировок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и соревнований по легкой атлетике и в повседневной жизни, личной гигиены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при занятиях легкой атлетикой;</w:t>
      </w:r>
    </w:p>
    <w:p w14:paraId="77024D2F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умение составлять и выполнять самостоятельно простейшие комплексы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общеразвивающих, специальных и имитационных упражнений для занятий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различными видами легкой атлетики;</w:t>
      </w:r>
    </w:p>
    <w:p w14:paraId="2E5804E1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способность выполнять технические элементы легкоатлетических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упражнений (бег, прыжки, метания);</w:t>
      </w:r>
    </w:p>
    <w:p w14:paraId="01BFE882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умение организовывать и проводить подвижные игры, эстафеты с элементами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легкой атлетики во время активного отдыха и каникул;</w:t>
      </w:r>
    </w:p>
    <w:p w14:paraId="3A47829E" w14:textId="77777777" w:rsidR="00504A2B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умение определять внешние признаки утомления во время занятий легкой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B40BA3" w:rsidRPr="00F842DD">
        <w:rPr>
          <w:rFonts w:ascii="Times New Roman" w:hAnsi="Times New Roman" w:cs="Times New Roman"/>
          <w:sz w:val="28"/>
          <w:szCs w:val="28"/>
        </w:rPr>
        <w:t>атлетикой</w:t>
      </w:r>
      <w:r w:rsidR="00504A2B" w:rsidRPr="00F842DD">
        <w:rPr>
          <w:rFonts w:ascii="Times New Roman" w:hAnsi="Times New Roman" w:cs="Times New Roman"/>
          <w:sz w:val="28"/>
          <w:szCs w:val="28"/>
        </w:rPr>
        <w:t>, особенно в беговых видах;</w:t>
      </w:r>
    </w:p>
    <w:p w14:paraId="646AB480" w14:textId="77777777" w:rsidR="00AD5102" w:rsidRPr="00F842DD" w:rsidRDefault="00D8647B" w:rsidP="00F842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2DD">
        <w:rPr>
          <w:rFonts w:ascii="Times New Roman" w:hAnsi="Times New Roman" w:cs="Times New Roman"/>
          <w:sz w:val="28"/>
          <w:szCs w:val="28"/>
        </w:rPr>
        <w:t>-</w:t>
      </w:r>
      <w:r w:rsidR="00504A2B" w:rsidRPr="00F842DD">
        <w:rPr>
          <w:rFonts w:ascii="Times New Roman" w:hAnsi="Times New Roman" w:cs="Times New Roman"/>
          <w:sz w:val="28"/>
          <w:szCs w:val="28"/>
        </w:rPr>
        <w:t>способность выполнять тестовые упражнения по физической</w:t>
      </w:r>
      <w:r w:rsidR="00987710">
        <w:rPr>
          <w:rFonts w:ascii="Times New Roman" w:hAnsi="Times New Roman" w:cs="Times New Roman"/>
          <w:sz w:val="28"/>
          <w:szCs w:val="28"/>
        </w:rPr>
        <w:t xml:space="preserve"> </w:t>
      </w:r>
      <w:r w:rsidR="00504A2B" w:rsidRPr="00F842DD">
        <w:rPr>
          <w:rFonts w:ascii="Times New Roman" w:hAnsi="Times New Roman" w:cs="Times New Roman"/>
          <w:sz w:val="28"/>
          <w:szCs w:val="28"/>
        </w:rPr>
        <w:t>подготовленности в беге, прыжках и метаниях.</w:t>
      </w:r>
    </w:p>
    <w:p w14:paraId="6C9B7FD1" w14:textId="77777777" w:rsidR="00B40BA3" w:rsidRPr="00F842DD" w:rsidRDefault="00B40BA3" w:rsidP="00F842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2DD">
        <w:rPr>
          <w:rFonts w:ascii="Times New Roman" w:hAnsi="Times New Roman" w:cs="Times New Roman"/>
          <w:b/>
          <w:sz w:val="28"/>
          <w:szCs w:val="28"/>
        </w:rPr>
        <w:t>Уровни достижения результатов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1"/>
        <w:gridCol w:w="2025"/>
        <w:gridCol w:w="1669"/>
        <w:gridCol w:w="920"/>
        <w:gridCol w:w="1032"/>
        <w:gridCol w:w="1065"/>
        <w:gridCol w:w="920"/>
        <w:gridCol w:w="1032"/>
        <w:gridCol w:w="1065"/>
      </w:tblGrid>
      <w:tr w:rsidR="00B40BA3" w:rsidRPr="00F842DD" w14:paraId="5565B9A0" w14:textId="77777777" w:rsidTr="00343B3A">
        <w:tc>
          <w:tcPr>
            <w:tcW w:w="728" w:type="dxa"/>
            <w:vMerge w:val="restart"/>
          </w:tcPr>
          <w:p w14:paraId="248375A8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1549" w:type="dxa"/>
            <w:vMerge w:val="restart"/>
          </w:tcPr>
          <w:p w14:paraId="624563E7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Физические способности</w:t>
            </w:r>
          </w:p>
        </w:tc>
        <w:tc>
          <w:tcPr>
            <w:tcW w:w="1714" w:type="dxa"/>
            <w:vMerge w:val="restart"/>
          </w:tcPr>
          <w:p w14:paraId="1B1685C3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упражнения </w:t>
            </w:r>
          </w:p>
        </w:tc>
        <w:tc>
          <w:tcPr>
            <w:tcW w:w="6288" w:type="dxa"/>
            <w:gridSpan w:val="6"/>
          </w:tcPr>
          <w:p w14:paraId="4A165272" w14:textId="77777777" w:rsidR="00B40BA3" w:rsidRPr="00F842DD" w:rsidRDefault="00B40BA3" w:rsidP="00F842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b/>
                <w:sz w:val="28"/>
                <w:szCs w:val="28"/>
              </w:rPr>
              <w:t>Уровни</w:t>
            </w:r>
          </w:p>
        </w:tc>
      </w:tr>
      <w:tr w:rsidR="00B40BA3" w:rsidRPr="00F842DD" w14:paraId="1B73B05E" w14:textId="77777777" w:rsidTr="00343B3A">
        <w:tc>
          <w:tcPr>
            <w:tcW w:w="728" w:type="dxa"/>
            <w:vMerge/>
          </w:tcPr>
          <w:p w14:paraId="3A8F23A4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20570F5D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14:paraId="46F532E2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4" w:type="dxa"/>
            <w:gridSpan w:val="3"/>
          </w:tcPr>
          <w:p w14:paraId="47ADE89C" w14:textId="77777777" w:rsidR="00B40BA3" w:rsidRPr="00F842DD" w:rsidRDefault="00B40BA3" w:rsidP="00F842D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i/>
                <w:sz w:val="28"/>
                <w:szCs w:val="28"/>
              </w:rPr>
              <w:t>мальчики</w:t>
            </w:r>
          </w:p>
        </w:tc>
        <w:tc>
          <w:tcPr>
            <w:tcW w:w="3144" w:type="dxa"/>
            <w:gridSpan w:val="3"/>
          </w:tcPr>
          <w:p w14:paraId="75C180B6" w14:textId="77777777" w:rsidR="00B40BA3" w:rsidRPr="00F842DD" w:rsidRDefault="00B40BA3" w:rsidP="00F842D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i/>
                <w:sz w:val="28"/>
                <w:szCs w:val="28"/>
              </w:rPr>
              <w:t>девочки</w:t>
            </w:r>
          </w:p>
        </w:tc>
      </w:tr>
      <w:tr w:rsidR="00B40BA3" w:rsidRPr="00F842DD" w14:paraId="3B489C83" w14:textId="77777777" w:rsidTr="00343B3A">
        <w:tc>
          <w:tcPr>
            <w:tcW w:w="728" w:type="dxa"/>
            <w:vMerge/>
          </w:tcPr>
          <w:p w14:paraId="4041CF81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37C25B09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14:paraId="362B3393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14:paraId="326656EF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057" w:type="dxa"/>
          </w:tcPr>
          <w:p w14:paraId="1B21E212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091" w:type="dxa"/>
          </w:tcPr>
          <w:p w14:paraId="7DEA9ECF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996" w:type="dxa"/>
          </w:tcPr>
          <w:p w14:paraId="2CDB55F9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057" w:type="dxa"/>
          </w:tcPr>
          <w:p w14:paraId="757E0526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091" w:type="dxa"/>
          </w:tcPr>
          <w:p w14:paraId="7E987EE2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B40BA3" w:rsidRPr="00F842DD" w14:paraId="3ED3B683" w14:textId="77777777" w:rsidTr="00343B3A">
        <w:tc>
          <w:tcPr>
            <w:tcW w:w="728" w:type="dxa"/>
          </w:tcPr>
          <w:p w14:paraId="6BA92388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52C4FF5B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скоростные</w:t>
            </w:r>
          </w:p>
        </w:tc>
        <w:tc>
          <w:tcPr>
            <w:tcW w:w="1714" w:type="dxa"/>
          </w:tcPr>
          <w:p w14:paraId="6A853613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бег, 30 м/с</w:t>
            </w:r>
          </w:p>
        </w:tc>
        <w:tc>
          <w:tcPr>
            <w:tcW w:w="996" w:type="dxa"/>
          </w:tcPr>
          <w:p w14:paraId="137865F3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057" w:type="dxa"/>
          </w:tcPr>
          <w:p w14:paraId="0CEBD619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7,3-6,2</w:t>
            </w:r>
          </w:p>
        </w:tc>
        <w:tc>
          <w:tcPr>
            <w:tcW w:w="1091" w:type="dxa"/>
          </w:tcPr>
          <w:p w14:paraId="4E81471C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996" w:type="dxa"/>
          </w:tcPr>
          <w:p w14:paraId="5091E8B1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057" w:type="dxa"/>
          </w:tcPr>
          <w:p w14:paraId="0898C13F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7,5-6,4</w:t>
            </w:r>
          </w:p>
        </w:tc>
        <w:tc>
          <w:tcPr>
            <w:tcW w:w="1091" w:type="dxa"/>
          </w:tcPr>
          <w:p w14:paraId="673A336C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40BA3" w:rsidRPr="00F842DD" w14:paraId="2158C7C8" w14:textId="77777777" w:rsidTr="00343B3A">
        <w:tc>
          <w:tcPr>
            <w:tcW w:w="728" w:type="dxa"/>
          </w:tcPr>
          <w:p w14:paraId="5B0D983B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3395E4B4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координационные</w:t>
            </w:r>
          </w:p>
        </w:tc>
        <w:tc>
          <w:tcPr>
            <w:tcW w:w="1714" w:type="dxa"/>
          </w:tcPr>
          <w:p w14:paraId="18739BFE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челночный бег 3х10м/с</w:t>
            </w:r>
          </w:p>
        </w:tc>
        <w:tc>
          <w:tcPr>
            <w:tcW w:w="996" w:type="dxa"/>
          </w:tcPr>
          <w:p w14:paraId="26342782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1057" w:type="dxa"/>
          </w:tcPr>
          <w:p w14:paraId="39DC5D99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10,8-10,3</w:t>
            </w:r>
          </w:p>
        </w:tc>
        <w:tc>
          <w:tcPr>
            <w:tcW w:w="1091" w:type="dxa"/>
          </w:tcPr>
          <w:p w14:paraId="55FF9956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996" w:type="dxa"/>
          </w:tcPr>
          <w:p w14:paraId="49AA6184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1057" w:type="dxa"/>
          </w:tcPr>
          <w:p w14:paraId="286BE6A9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11,3-10,6</w:t>
            </w:r>
          </w:p>
        </w:tc>
        <w:tc>
          <w:tcPr>
            <w:tcW w:w="1091" w:type="dxa"/>
          </w:tcPr>
          <w:p w14:paraId="4E7CB5D7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</w:tr>
      <w:tr w:rsidR="00B40BA3" w:rsidRPr="00F842DD" w14:paraId="471AB82E" w14:textId="77777777" w:rsidTr="00343B3A">
        <w:tc>
          <w:tcPr>
            <w:tcW w:w="728" w:type="dxa"/>
          </w:tcPr>
          <w:p w14:paraId="65F512DA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05E1352D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скоростно</w:t>
            </w:r>
            <w:proofErr w:type="spellEnd"/>
            <w:r w:rsidRPr="00F842DD">
              <w:rPr>
                <w:rFonts w:ascii="Times New Roman" w:hAnsi="Times New Roman" w:cs="Times New Roman"/>
                <w:sz w:val="28"/>
                <w:szCs w:val="28"/>
              </w:rPr>
              <w:t xml:space="preserve"> - силовые </w:t>
            </w:r>
          </w:p>
        </w:tc>
        <w:tc>
          <w:tcPr>
            <w:tcW w:w="1714" w:type="dxa"/>
          </w:tcPr>
          <w:p w14:paraId="2BC1BC1E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 xml:space="preserve">прыжки в длину с </w:t>
            </w:r>
            <w:r w:rsidRPr="00F842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места, см</w:t>
            </w:r>
          </w:p>
        </w:tc>
        <w:tc>
          <w:tcPr>
            <w:tcW w:w="996" w:type="dxa"/>
          </w:tcPr>
          <w:p w14:paraId="425A8A4A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57" w:type="dxa"/>
          </w:tcPr>
          <w:p w14:paraId="267805FC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115-135</w:t>
            </w:r>
          </w:p>
        </w:tc>
        <w:tc>
          <w:tcPr>
            <w:tcW w:w="1091" w:type="dxa"/>
          </w:tcPr>
          <w:p w14:paraId="658A6ADD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6" w:type="dxa"/>
          </w:tcPr>
          <w:p w14:paraId="0A3283B8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57" w:type="dxa"/>
          </w:tcPr>
          <w:p w14:paraId="4EF3DEBE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110-130</w:t>
            </w:r>
          </w:p>
        </w:tc>
        <w:tc>
          <w:tcPr>
            <w:tcW w:w="1091" w:type="dxa"/>
          </w:tcPr>
          <w:p w14:paraId="7CB50200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B40BA3" w:rsidRPr="00F842DD" w14:paraId="07C18A51" w14:textId="77777777" w:rsidTr="00343B3A">
        <w:tc>
          <w:tcPr>
            <w:tcW w:w="728" w:type="dxa"/>
          </w:tcPr>
          <w:p w14:paraId="6718920D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34A7F8A8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 xml:space="preserve">выносливость </w:t>
            </w:r>
          </w:p>
        </w:tc>
        <w:tc>
          <w:tcPr>
            <w:tcW w:w="1714" w:type="dxa"/>
          </w:tcPr>
          <w:p w14:paraId="2AFB0925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6-ти минутный бег, м</w:t>
            </w:r>
          </w:p>
        </w:tc>
        <w:tc>
          <w:tcPr>
            <w:tcW w:w="996" w:type="dxa"/>
          </w:tcPr>
          <w:p w14:paraId="7B9A882F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057" w:type="dxa"/>
          </w:tcPr>
          <w:p w14:paraId="726778AB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730-900</w:t>
            </w:r>
          </w:p>
        </w:tc>
        <w:tc>
          <w:tcPr>
            <w:tcW w:w="1091" w:type="dxa"/>
          </w:tcPr>
          <w:p w14:paraId="068D333B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996" w:type="dxa"/>
          </w:tcPr>
          <w:p w14:paraId="71F322B1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057" w:type="dxa"/>
          </w:tcPr>
          <w:p w14:paraId="1786CC5A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600-800</w:t>
            </w:r>
          </w:p>
        </w:tc>
        <w:tc>
          <w:tcPr>
            <w:tcW w:w="1091" w:type="dxa"/>
          </w:tcPr>
          <w:p w14:paraId="295A497A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B40BA3" w:rsidRPr="00F842DD" w14:paraId="77DC014A" w14:textId="77777777" w:rsidTr="00343B3A">
        <w:tc>
          <w:tcPr>
            <w:tcW w:w="728" w:type="dxa"/>
          </w:tcPr>
          <w:p w14:paraId="26E3F35C" w14:textId="77777777" w:rsidR="00B40BA3" w:rsidRPr="00F842DD" w:rsidRDefault="00B40BA3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11FBD12A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 xml:space="preserve">гибкость </w:t>
            </w:r>
          </w:p>
        </w:tc>
        <w:tc>
          <w:tcPr>
            <w:tcW w:w="1714" w:type="dxa"/>
          </w:tcPr>
          <w:p w14:paraId="0493E957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 сидя, см</w:t>
            </w:r>
          </w:p>
        </w:tc>
        <w:tc>
          <w:tcPr>
            <w:tcW w:w="996" w:type="dxa"/>
          </w:tcPr>
          <w:p w14:paraId="396B611C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 w14:paraId="677932FB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1091" w:type="dxa"/>
          </w:tcPr>
          <w:p w14:paraId="2FA5AFC9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6" w:type="dxa"/>
          </w:tcPr>
          <w:p w14:paraId="02557B61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14:paraId="246AE50C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091" w:type="dxa"/>
          </w:tcPr>
          <w:p w14:paraId="33E1C8AA" w14:textId="77777777" w:rsidR="00B40BA3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343B3A" w:rsidRPr="00F842DD" w14:paraId="2619B887" w14:textId="77777777" w:rsidTr="00343B3A">
        <w:tc>
          <w:tcPr>
            <w:tcW w:w="728" w:type="dxa"/>
          </w:tcPr>
          <w:p w14:paraId="4E2A646D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14:paraId="4B5B7CD8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силовые 1 2-3 4 2 4-8 12</w:t>
            </w:r>
          </w:p>
        </w:tc>
        <w:tc>
          <w:tcPr>
            <w:tcW w:w="1714" w:type="dxa"/>
          </w:tcPr>
          <w:p w14:paraId="0FD13CBE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подтягивание на высокой перекладине из виса, кол-во раз (М); </w:t>
            </w:r>
          </w:p>
          <w:p w14:paraId="6914096E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на низкой перекладине из виса лежа, кол-во раз (Д)</w:t>
            </w:r>
          </w:p>
        </w:tc>
        <w:tc>
          <w:tcPr>
            <w:tcW w:w="996" w:type="dxa"/>
          </w:tcPr>
          <w:p w14:paraId="40BABAF2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 w14:paraId="56A2A4AA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1091" w:type="dxa"/>
          </w:tcPr>
          <w:p w14:paraId="3893E3ED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14:paraId="1C9BD098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14:paraId="209E145D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4-8</w:t>
            </w:r>
          </w:p>
        </w:tc>
        <w:tc>
          <w:tcPr>
            <w:tcW w:w="1091" w:type="dxa"/>
          </w:tcPr>
          <w:p w14:paraId="6B7FEFA7" w14:textId="77777777" w:rsidR="00343B3A" w:rsidRPr="00F842DD" w:rsidRDefault="00343B3A" w:rsidP="00F842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2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14:paraId="43C8EB62" w14:textId="77777777" w:rsidR="00343B3A" w:rsidRDefault="00343B3A">
      <w:pPr>
        <w:rPr>
          <w:rFonts w:ascii="Times New Roman" w:hAnsi="Times New Roman" w:cs="Times New Roman"/>
          <w:sz w:val="24"/>
          <w:szCs w:val="24"/>
        </w:rPr>
      </w:pPr>
    </w:p>
    <w:p w14:paraId="0DFAEE5D" w14:textId="77777777" w:rsidR="00343B3A" w:rsidRPr="00CF24E1" w:rsidRDefault="00343B3A" w:rsidP="00B50A9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3"/>
        <w:gridCol w:w="4758"/>
        <w:gridCol w:w="895"/>
        <w:gridCol w:w="1691"/>
        <w:gridCol w:w="2072"/>
      </w:tblGrid>
      <w:tr w:rsidR="00B52FBC" w:rsidRPr="00B50A93" w14:paraId="16B4C73B" w14:textId="77777777" w:rsidTr="00CF24E1">
        <w:tc>
          <w:tcPr>
            <w:tcW w:w="817" w:type="dxa"/>
          </w:tcPr>
          <w:p w14:paraId="6E971E81" w14:textId="77777777" w:rsidR="00B52FBC" w:rsidRPr="00B50A93" w:rsidRDefault="00B52FBC" w:rsidP="00B52FB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№п/п</w:t>
            </w:r>
          </w:p>
        </w:tc>
        <w:tc>
          <w:tcPr>
            <w:tcW w:w="4820" w:type="dxa"/>
          </w:tcPr>
          <w:p w14:paraId="367A27F6" w14:textId="77777777" w:rsidR="00B52FBC" w:rsidRPr="00B50A93" w:rsidRDefault="00B52FBC" w:rsidP="00B52FB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Наименование разделов/тем</w:t>
            </w:r>
          </w:p>
        </w:tc>
        <w:tc>
          <w:tcPr>
            <w:tcW w:w="850" w:type="dxa"/>
          </w:tcPr>
          <w:p w14:paraId="075BCDD4" w14:textId="77777777" w:rsidR="00B52FBC" w:rsidRPr="00B50A93" w:rsidRDefault="00864754" w:rsidP="00B52FB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="00B52FBC"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сего часов</w:t>
            </w:r>
          </w:p>
        </w:tc>
        <w:tc>
          <w:tcPr>
            <w:tcW w:w="3792" w:type="dxa"/>
            <w:gridSpan w:val="2"/>
          </w:tcPr>
          <w:p w14:paraId="67F4001A" w14:textId="77777777" w:rsidR="00B52FBC" w:rsidRPr="00B50A93" w:rsidRDefault="00864754" w:rsidP="00B52FB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B52FBC" w:rsidRPr="00B50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 них</w:t>
            </w:r>
          </w:p>
        </w:tc>
      </w:tr>
      <w:tr w:rsidR="00B52FBC" w:rsidRPr="00B50A93" w14:paraId="426C769E" w14:textId="77777777" w:rsidTr="00CF24E1">
        <w:tc>
          <w:tcPr>
            <w:tcW w:w="817" w:type="dxa"/>
          </w:tcPr>
          <w:p w14:paraId="304BD77C" w14:textId="77777777" w:rsidR="00343B3A" w:rsidRPr="00B50A93" w:rsidRDefault="00343B3A" w:rsidP="00B52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8967A99" w14:textId="77777777" w:rsidR="00343B3A" w:rsidRPr="00B50A93" w:rsidRDefault="00B52FBC" w:rsidP="00B52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</w:tcPr>
          <w:p w14:paraId="6FEA3584" w14:textId="77777777" w:rsidR="00343B3A" w:rsidRPr="00B50A93" w:rsidRDefault="00343B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14056A" w14:textId="77777777" w:rsidR="00343B3A" w:rsidRPr="00B50A93" w:rsidRDefault="00B52FBC" w:rsidP="00B52FB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i/>
                <w:sz w:val="28"/>
                <w:szCs w:val="28"/>
              </w:rPr>
              <w:t>теория</w:t>
            </w:r>
          </w:p>
        </w:tc>
        <w:tc>
          <w:tcPr>
            <w:tcW w:w="2091" w:type="dxa"/>
          </w:tcPr>
          <w:p w14:paraId="26205BBF" w14:textId="77777777" w:rsidR="00343B3A" w:rsidRPr="00B50A93" w:rsidRDefault="00B52FBC" w:rsidP="00B52FB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i/>
                <w:sz w:val="28"/>
                <w:szCs w:val="28"/>
              </w:rPr>
              <w:t>практика</w:t>
            </w:r>
          </w:p>
        </w:tc>
      </w:tr>
      <w:tr w:rsidR="00864754" w:rsidRPr="00B50A93" w14:paraId="5931119C" w14:textId="77777777" w:rsidTr="00CF24E1">
        <w:tc>
          <w:tcPr>
            <w:tcW w:w="817" w:type="dxa"/>
          </w:tcPr>
          <w:p w14:paraId="560F6922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14:paraId="2841201C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850" w:type="dxa"/>
          </w:tcPr>
          <w:p w14:paraId="65799515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</w:tcPr>
          <w:p w14:paraId="04592857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в процессе обучения</w:t>
            </w:r>
          </w:p>
        </w:tc>
        <w:tc>
          <w:tcPr>
            <w:tcW w:w="2091" w:type="dxa"/>
          </w:tcPr>
          <w:p w14:paraId="6B6D3FA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64754" w:rsidRPr="00B50A93" w14:paraId="3E1C367A" w14:textId="77777777" w:rsidTr="00CF24E1">
        <w:tc>
          <w:tcPr>
            <w:tcW w:w="817" w:type="dxa"/>
          </w:tcPr>
          <w:p w14:paraId="4A7D8362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820" w:type="dxa"/>
          </w:tcPr>
          <w:p w14:paraId="4C262E27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Бег в медленном и быстром темпе</w:t>
            </w:r>
          </w:p>
        </w:tc>
        <w:tc>
          <w:tcPr>
            <w:tcW w:w="850" w:type="dxa"/>
          </w:tcPr>
          <w:p w14:paraId="6FC5690E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14:paraId="035C2498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00F47AE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4754" w:rsidRPr="00B50A93" w14:paraId="4EFF33C4" w14:textId="77777777" w:rsidTr="00CF24E1">
        <w:tc>
          <w:tcPr>
            <w:tcW w:w="817" w:type="dxa"/>
          </w:tcPr>
          <w:p w14:paraId="5B62CD7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820" w:type="dxa"/>
          </w:tcPr>
          <w:p w14:paraId="78726B02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Прямолинейный бег и бег с изменением направления</w:t>
            </w:r>
          </w:p>
        </w:tc>
        <w:tc>
          <w:tcPr>
            <w:tcW w:w="850" w:type="dxa"/>
          </w:tcPr>
          <w:p w14:paraId="58801ED1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14:paraId="462B11C4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7D555DD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4754" w:rsidRPr="00B50A93" w14:paraId="17A893AD" w14:textId="77777777" w:rsidTr="00CF24E1">
        <w:tc>
          <w:tcPr>
            <w:tcW w:w="817" w:type="dxa"/>
          </w:tcPr>
          <w:p w14:paraId="2F71B481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14:paraId="38268B96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Прыжки в длину с разбега "согнув ноги"</w:t>
            </w:r>
          </w:p>
        </w:tc>
        <w:tc>
          <w:tcPr>
            <w:tcW w:w="850" w:type="dxa"/>
          </w:tcPr>
          <w:p w14:paraId="39C5C159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</w:tcPr>
          <w:p w14:paraId="72975496" w14:textId="77777777" w:rsidR="00864754" w:rsidRPr="00B50A93" w:rsidRDefault="00864754" w:rsidP="00114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в процессе обучения</w:t>
            </w:r>
          </w:p>
        </w:tc>
        <w:tc>
          <w:tcPr>
            <w:tcW w:w="2091" w:type="dxa"/>
          </w:tcPr>
          <w:p w14:paraId="3294F5D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4754" w:rsidRPr="00B50A93" w14:paraId="379D0B3D" w14:textId="77777777" w:rsidTr="00CF24E1">
        <w:tc>
          <w:tcPr>
            <w:tcW w:w="817" w:type="dxa"/>
          </w:tcPr>
          <w:p w14:paraId="39360168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0" w:type="dxa"/>
          </w:tcPr>
          <w:p w14:paraId="67E0B70A" w14:textId="77777777" w:rsidR="00864754" w:rsidRPr="00B50A93" w:rsidRDefault="00864754" w:rsidP="00B52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Техника прыжка в длину с места</w:t>
            </w:r>
          </w:p>
        </w:tc>
        <w:tc>
          <w:tcPr>
            <w:tcW w:w="850" w:type="dxa"/>
          </w:tcPr>
          <w:p w14:paraId="32DAE6AE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14:paraId="12D07835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62A0384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754" w:rsidRPr="00B50A93" w14:paraId="6B287BA7" w14:textId="77777777" w:rsidTr="00CF24E1">
        <w:tc>
          <w:tcPr>
            <w:tcW w:w="817" w:type="dxa"/>
          </w:tcPr>
          <w:p w14:paraId="1EC4E327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0" w:type="dxa"/>
          </w:tcPr>
          <w:p w14:paraId="024B074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Прыжки с высоты до 60-70 см</w:t>
            </w:r>
          </w:p>
        </w:tc>
        <w:tc>
          <w:tcPr>
            <w:tcW w:w="850" w:type="dxa"/>
          </w:tcPr>
          <w:p w14:paraId="13637D99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14:paraId="6AD616A5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322FB466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754" w:rsidRPr="00B50A93" w14:paraId="0332AD72" w14:textId="77777777" w:rsidTr="00CF24E1">
        <w:tc>
          <w:tcPr>
            <w:tcW w:w="817" w:type="dxa"/>
          </w:tcPr>
          <w:p w14:paraId="0B1CA444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820" w:type="dxa"/>
          </w:tcPr>
          <w:p w14:paraId="64D67C13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</w:t>
            </w:r>
          </w:p>
        </w:tc>
        <w:tc>
          <w:tcPr>
            <w:tcW w:w="850" w:type="dxa"/>
          </w:tcPr>
          <w:p w14:paraId="1362C7A9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14:paraId="4F92614E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3DABCF0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754" w:rsidRPr="00B50A93" w14:paraId="74F09946" w14:textId="77777777" w:rsidTr="00CF24E1">
        <w:tc>
          <w:tcPr>
            <w:tcW w:w="817" w:type="dxa"/>
          </w:tcPr>
          <w:p w14:paraId="4A3496BA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14:paraId="5E872CC5" w14:textId="77777777" w:rsidR="00864754" w:rsidRPr="00B50A93" w:rsidRDefault="00864754" w:rsidP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Прыжки в высоту с разбега способом "перешагивание» </w:t>
            </w:r>
          </w:p>
        </w:tc>
        <w:tc>
          <w:tcPr>
            <w:tcW w:w="850" w:type="dxa"/>
          </w:tcPr>
          <w:p w14:paraId="02CD7230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</w:tcPr>
          <w:p w14:paraId="1EA24F24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в процессе обучения</w:t>
            </w:r>
          </w:p>
        </w:tc>
        <w:tc>
          <w:tcPr>
            <w:tcW w:w="2091" w:type="dxa"/>
          </w:tcPr>
          <w:p w14:paraId="53C2D84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4754" w:rsidRPr="00B50A93" w14:paraId="5A48A523" w14:textId="77777777" w:rsidTr="00CF24E1">
        <w:tc>
          <w:tcPr>
            <w:tcW w:w="817" w:type="dxa"/>
          </w:tcPr>
          <w:p w14:paraId="4D34FF13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820" w:type="dxa"/>
          </w:tcPr>
          <w:p w14:paraId="052A646E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Перешагивание через препятствия с места и в ходьбе</w:t>
            </w:r>
          </w:p>
        </w:tc>
        <w:tc>
          <w:tcPr>
            <w:tcW w:w="850" w:type="dxa"/>
          </w:tcPr>
          <w:p w14:paraId="465B9259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14:paraId="420A37A0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1D04C00E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754" w:rsidRPr="00B50A93" w14:paraId="6883F4F8" w14:textId="77777777" w:rsidTr="00CF24E1">
        <w:tc>
          <w:tcPr>
            <w:tcW w:w="817" w:type="dxa"/>
          </w:tcPr>
          <w:p w14:paraId="2FF41791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820" w:type="dxa"/>
          </w:tcPr>
          <w:p w14:paraId="4238E613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850" w:type="dxa"/>
          </w:tcPr>
          <w:p w14:paraId="1BDF3CEC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</w:tcPr>
          <w:p w14:paraId="5E30F14A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16A58FA2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4754" w:rsidRPr="00B50A93" w14:paraId="34FED8FC" w14:textId="77777777" w:rsidTr="00CF24E1">
        <w:tc>
          <w:tcPr>
            <w:tcW w:w="817" w:type="dxa"/>
          </w:tcPr>
          <w:p w14:paraId="2959B3FF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14:paraId="715B18AC" w14:textId="77777777" w:rsidR="00864754" w:rsidRPr="00B50A93" w:rsidRDefault="00864754" w:rsidP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Метание малого мяча </w:t>
            </w:r>
          </w:p>
        </w:tc>
        <w:tc>
          <w:tcPr>
            <w:tcW w:w="850" w:type="dxa"/>
          </w:tcPr>
          <w:p w14:paraId="4ECE72EC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</w:tcPr>
          <w:p w14:paraId="611BAC10" w14:textId="77777777" w:rsidR="00864754" w:rsidRPr="00B50A93" w:rsidRDefault="00864754" w:rsidP="00114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в процессе обучения</w:t>
            </w:r>
          </w:p>
        </w:tc>
        <w:tc>
          <w:tcPr>
            <w:tcW w:w="2091" w:type="dxa"/>
          </w:tcPr>
          <w:p w14:paraId="7DA4C3F7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4754" w:rsidRPr="00B50A93" w14:paraId="650E587A" w14:textId="77777777" w:rsidTr="00CF24E1">
        <w:tc>
          <w:tcPr>
            <w:tcW w:w="817" w:type="dxa"/>
          </w:tcPr>
          <w:p w14:paraId="2FD717E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0" w:type="dxa"/>
          </w:tcPr>
          <w:p w14:paraId="69BE043D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Держание и выбрасывание малого мяча</w:t>
            </w:r>
          </w:p>
        </w:tc>
        <w:tc>
          <w:tcPr>
            <w:tcW w:w="850" w:type="dxa"/>
          </w:tcPr>
          <w:p w14:paraId="39B57EE3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14:paraId="02D1A56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3FC43411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4754" w:rsidRPr="00B50A93" w14:paraId="6B02ED00" w14:textId="77777777" w:rsidTr="00CF24E1">
        <w:tc>
          <w:tcPr>
            <w:tcW w:w="817" w:type="dxa"/>
          </w:tcPr>
          <w:p w14:paraId="72652B2A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820" w:type="dxa"/>
          </w:tcPr>
          <w:p w14:paraId="2E35EB36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Метание малого мяча с места способом «</w:t>
            </w:r>
            <w:proofErr w:type="gramStart"/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из за</w:t>
            </w:r>
            <w:proofErr w:type="gramEnd"/>
            <w:r w:rsidRPr="00B50A93">
              <w:rPr>
                <w:rFonts w:ascii="Times New Roman" w:hAnsi="Times New Roman" w:cs="Times New Roman"/>
                <w:sz w:val="28"/>
                <w:szCs w:val="28"/>
              </w:rPr>
              <w:t xml:space="preserve"> спины через плечо» - стоя лицом в направлении метания.</w:t>
            </w:r>
          </w:p>
        </w:tc>
        <w:tc>
          <w:tcPr>
            <w:tcW w:w="850" w:type="dxa"/>
          </w:tcPr>
          <w:p w14:paraId="658D4152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</w:tcPr>
          <w:p w14:paraId="770FC44C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32EA8BD3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4754" w:rsidRPr="00B50A93" w14:paraId="42922CAA" w14:textId="77777777" w:rsidTr="00CF24E1">
        <w:tc>
          <w:tcPr>
            <w:tcW w:w="817" w:type="dxa"/>
          </w:tcPr>
          <w:p w14:paraId="6A4B008C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820" w:type="dxa"/>
          </w:tcPr>
          <w:p w14:paraId="5A60FC42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Метание малого мяча в горизонтальную и вертикальную цели (2х2) с расстояния 3-4 м</w:t>
            </w:r>
          </w:p>
        </w:tc>
        <w:tc>
          <w:tcPr>
            <w:tcW w:w="850" w:type="dxa"/>
          </w:tcPr>
          <w:p w14:paraId="55BA646A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</w:tcPr>
          <w:p w14:paraId="6AAB1AA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412BA628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4754" w:rsidRPr="00B50A93" w14:paraId="74BC54B2" w14:textId="77777777" w:rsidTr="00CF24E1">
        <w:tc>
          <w:tcPr>
            <w:tcW w:w="817" w:type="dxa"/>
          </w:tcPr>
          <w:p w14:paraId="7CC85151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14:paraId="2BE48F48" w14:textId="77777777" w:rsidR="00864754" w:rsidRPr="00B50A93" w:rsidRDefault="00864754" w:rsidP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Подвижные игры с элементами легкой атлетикой </w:t>
            </w:r>
          </w:p>
        </w:tc>
        <w:tc>
          <w:tcPr>
            <w:tcW w:w="850" w:type="dxa"/>
          </w:tcPr>
          <w:p w14:paraId="7A59848F" w14:textId="77777777" w:rsidR="00864754" w:rsidRPr="00B50A93" w:rsidRDefault="00864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</w:tcPr>
          <w:p w14:paraId="573F661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в процессе обучения</w:t>
            </w:r>
          </w:p>
        </w:tc>
        <w:tc>
          <w:tcPr>
            <w:tcW w:w="2091" w:type="dxa"/>
          </w:tcPr>
          <w:p w14:paraId="363D9CFD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4754" w:rsidRPr="00B50A93" w14:paraId="357021CF" w14:textId="77777777" w:rsidTr="00CF24E1">
        <w:tc>
          <w:tcPr>
            <w:tcW w:w="817" w:type="dxa"/>
          </w:tcPr>
          <w:p w14:paraId="780A391B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820" w:type="dxa"/>
          </w:tcPr>
          <w:p w14:paraId="3B3DB82C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Развитие физических способностей в подвижных играх с элементами легкой атлетики</w:t>
            </w:r>
          </w:p>
        </w:tc>
        <w:tc>
          <w:tcPr>
            <w:tcW w:w="850" w:type="dxa"/>
          </w:tcPr>
          <w:p w14:paraId="49CF3119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</w:tcPr>
          <w:p w14:paraId="2C9B6001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5FBECA9F" w14:textId="77777777" w:rsidR="00864754" w:rsidRPr="00B50A93" w:rsidRDefault="0086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A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29CDD931" w14:textId="77777777" w:rsidR="00343B3A" w:rsidRDefault="00343B3A">
      <w:pPr>
        <w:rPr>
          <w:rFonts w:ascii="Times New Roman" w:hAnsi="Times New Roman" w:cs="Times New Roman"/>
          <w:sz w:val="24"/>
          <w:szCs w:val="24"/>
        </w:rPr>
      </w:pPr>
    </w:p>
    <w:p w14:paraId="59120238" w14:textId="77777777" w:rsidR="00004FC2" w:rsidRDefault="00004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2EBFAE2" w14:textId="77777777" w:rsidR="008D7826" w:rsidRDefault="008D7826" w:rsidP="00004F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8D7826" w:rsidSect="00504A2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52047017" w14:textId="77777777" w:rsidR="00B50A93" w:rsidRDefault="00B50A93" w:rsidP="007F5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14:paraId="0F4D00D8" w14:textId="77777777" w:rsidR="00507412" w:rsidRDefault="00B50A93" w:rsidP="007F5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14:paraId="182613D2" w14:textId="77777777" w:rsidR="00B50A93" w:rsidRDefault="00B50A93" w:rsidP="007F5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1894"/>
        <w:gridCol w:w="724"/>
        <w:gridCol w:w="980"/>
        <w:gridCol w:w="928"/>
        <w:gridCol w:w="1552"/>
        <w:gridCol w:w="1378"/>
        <w:gridCol w:w="1636"/>
        <w:gridCol w:w="1816"/>
        <w:gridCol w:w="1427"/>
        <w:gridCol w:w="1834"/>
      </w:tblGrid>
      <w:tr w:rsidR="0068792E" w:rsidRPr="00BD0715" w14:paraId="6450FAB8" w14:textId="77777777" w:rsidTr="0068792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31F5B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1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6A526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DA7A66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65B7E" w14:textId="77777777" w:rsidR="009E48BF" w:rsidRDefault="009E48BF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0D2B5" w14:textId="77777777" w:rsidR="009E48BF" w:rsidRDefault="009E48BF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E043BF" w14:textId="77777777" w:rsidR="0068792E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планируемая</w:t>
            </w:r>
          </w:p>
          <w:p w14:paraId="2793AFA2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C5AAFF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3DEDFA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DF5487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BAAE89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C6A266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DAA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воспитательного потенциала учебного занятия с учетом направлений рабочей программы воспитания</w:t>
            </w:r>
          </w:p>
        </w:tc>
      </w:tr>
      <w:tr w:rsidR="0068792E" w:rsidRPr="00BD0715" w14:paraId="06B8A009" w14:textId="77777777" w:rsidTr="006879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F529E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12ED9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EFE31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A82F4" w14:textId="77777777" w:rsidR="0068792E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</w:t>
            </w:r>
          </w:p>
          <w:p w14:paraId="0B1EACBA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ческая часть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D50621" w14:textId="77777777" w:rsidR="0068792E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</w:t>
            </w:r>
          </w:p>
          <w:p w14:paraId="3159006C" w14:textId="77777777" w:rsidR="0068792E" w:rsidRPr="00BD0715" w:rsidRDefault="0068792E" w:rsidP="00BD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ческая часть</w:t>
            </w:r>
          </w:p>
        </w:tc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2004F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29EB5" w14:textId="77777777" w:rsidR="0068792E" w:rsidRPr="00311813" w:rsidRDefault="0068792E" w:rsidP="00311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фактическая </w:t>
            </w:r>
          </w:p>
        </w:tc>
        <w:tc>
          <w:tcPr>
            <w:tcW w:w="16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4E95" w14:textId="77777777" w:rsidR="0068792E" w:rsidRPr="00311813" w:rsidRDefault="0068792E" w:rsidP="00311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18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9940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1EE09" w14:textId="77777777" w:rsidR="0068792E" w:rsidRPr="00BD0715" w:rsidRDefault="0068792E" w:rsidP="0067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BB8B" w14:textId="77777777" w:rsidR="0068792E" w:rsidRPr="00BD0715" w:rsidRDefault="0068792E" w:rsidP="00BD0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BD0715" w14:paraId="12AAAADC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0394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017775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50C5A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занятиях легкой атлетикой. Форма одежды.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BB852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F780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DC054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4184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3B282" w14:textId="77777777" w:rsidR="0068792E" w:rsidRDefault="0068792E" w:rsidP="00687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FBD8" w14:textId="77777777" w:rsidR="0068792E" w:rsidRDefault="0068792E" w:rsidP="0068792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1666A" w14:textId="77777777" w:rsidR="0068792E" w:rsidRPr="00311813" w:rsidRDefault="000420D5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  <w:p w14:paraId="3E6294EC" w14:textId="77777777" w:rsidR="0068792E" w:rsidRPr="00311813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F80636" w14:textId="77777777" w:rsidR="0068792E" w:rsidRPr="00044EA2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теоретическое </w:t>
            </w: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1335B6" w14:textId="77777777" w:rsidR="0068792E" w:rsidRPr="00FB79BF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Результаты воспитания через занятия по модулю «Легкая атлетика»</w:t>
            </w:r>
          </w:p>
          <w:p w14:paraId="000056C5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D7A44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BF">
              <w:rPr>
                <w:rFonts w:ascii="Times New Roman" w:hAnsi="Times New Roman" w:cs="Times New Roman"/>
                <w:sz w:val="24"/>
                <w:szCs w:val="24"/>
              </w:rPr>
              <w:t>Бережно относящийся к физическому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184D1C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2FA99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9BF">
              <w:rPr>
                <w:rFonts w:ascii="Times New Roman" w:hAnsi="Times New Roman" w:cs="Times New Roman"/>
                <w:sz w:val="24"/>
                <w:szCs w:val="24"/>
              </w:rPr>
              <w:t xml:space="preserve">облюдающий основные правила здорового и безопасного для себя и других людей образа жизни, в том числе в информационной </w:t>
            </w:r>
            <w:r w:rsidRPr="00FB7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среде. </w:t>
            </w:r>
          </w:p>
          <w:p w14:paraId="556487BD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8346E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BF">
              <w:rPr>
                <w:rFonts w:ascii="Times New Roman" w:hAnsi="Times New Roman" w:cs="Times New Roman"/>
                <w:sz w:val="24"/>
                <w:szCs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11C0207A" w14:textId="77777777" w:rsidR="0068792E" w:rsidRPr="00FB79BF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BF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Ориентированный на физическое развитие с учётом возможностей здоровья, занятия физкультурой и спортом.</w:t>
            </w:r>
          </w:p>
        </w:tc>
      </w:tr>
      <w:tr w:rsidR="0068792E" w:rsidRPr="00751F4B" w14:paraId="4C46A321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6978C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BA01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Прямолинейный бег и бег с изменением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Виды легкой атлетики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89F5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5AD6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AA890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8DE3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F4EBA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AED6" w14:textId="77777777" w:rsidR="0068792E" w:rsidRPr="00EC129C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0CD4" w14:textId="77777777" w:rsidR="0068792E" w:rsidRDefault="0068792E" w:rsidP="0068792E">
            <w:r w:rsidRPr="00EC129C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D1E6A1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895827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3CC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5078358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56431E2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ED12D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9750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темпе. Бег 30 м., челночный бег 3х10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 гигиены при занятии легкой атлетикой.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ACDE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AF52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EAF2B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6F313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F4EBA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3002" w14:textId="77777777" w:rsidR="0068792E" w:rsidRPr="00EC129C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6257" w14:textId="77777777" w:rsidR="0068792E" w:rsidRDefault="0068792E" w:rsidP="0068792E">
            <w:r w:rsidRPr="00EC129C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D8847D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35F83ED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3CC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55171A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06576802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DAAB7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060D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Прямолинейный бег и бег с изменением направления. Подтягивание из виса, наклоны вперед из положения сидя.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BF56C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08E6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148A6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E114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94FF8" w14:textId="77777777" w:rsidR="0068792E" w:rsidRPr="00EC1A57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B702" w14:textId="77777777" w:rsidR="0068792E" w:rsidRDefault="0068792E" w:rsidP="0068792E">
            <w:r w:rsidRPr="00EC1A57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A05D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EF0B6A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95D69E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005DBD49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DCAD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9AE00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места. Шестиминутный бег. Прыжки в длину с места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919BE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5BBB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F1F1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E7A30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5DA79" w14:textId="77777777" w:rsidR="0068792E" w:rsidRPr="00EC1A57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B1DC4" w14:textId="77777777" w:rsidR="0068792E" w:rsidRDefault="0068792E" w:rsidP="0068792E">
            <w:r w:rsidRPr="00EC1A57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9876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B29972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B5753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4D9F2725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333CE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3A01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места.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Режим дня при занятиях легкой атлетикой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263F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2804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10E4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E4AE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4669C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8345" w14:textId="77777777" w:rsidR="0068792E" w:rsidRPr="00EC1A57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4B195" w14:textId="77777777" w:rsidR="0068792E" w:rsidRDefault="0068792E" w:rsidP="0068792E">
            <w:r w:rsidRPr="00EC1A57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477E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FC869D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CC506B6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4E06560E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AD84A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C75FE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5E06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F9D7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8152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51355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4669C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91EB5" w14:textId="77777777" w:rsidR="0068792E" w:rsidRPr="00AB3A3E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CB23" w14:textId="77777777" w:rsidR="0068792E" w:rsidRDefault="0068792E" w:rsidP="0068792E">
            <w:r w:rsidRPr="00AB3A3E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DF32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9B671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CDD237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5AEF0263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203B4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8E73E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Прыжки с высоты до 60-70 см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204D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1943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FB41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D5D8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4669C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F4B5" w14:textId="77777777" w:rsidR="0068792E" w:rsidRPr="00AB3A3E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8B3C" w14:textId="77777777" w:rsidR="0068792E" w:rsidRDefault="0068792E" w:rsidP="0068792E">
            <w:r w:rsidRPr="00AB3A3E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A6193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4E2A02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AE4DE5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03AB8391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3B72A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AA063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препятствия с места и в ходьбе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BE84B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6348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4AD76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707A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4F97" w14:textId="77777777" w:rsidR="0068792E" w:rsidRPr="00AB3A3E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223B" w14:textId="77777777" w:rsidR="0068792E" w:rsidRDefault="0068792E" w:rsidP="0068792E">
            <w:r w:rsidRPr="00AB3A3E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E0B20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39D8E5D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E6B410E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2E0EDA" w14:paraId="2EDF4526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E2FE1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3B46FF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1F81C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легкой атлетики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25A4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0F1FD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5CCE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2AA8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F4B1D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23D6" w14:textId="77777777" w:rsidR="0068792E" w:rsidRPr="0086336B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C88F5" w14:textId="77777777" w:rsidR="0068792E" w:rsidRDefault="0068792E" w:rsidP="0068792E">
            <w:r w:rsidRPr="0086336B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EC08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F1BE42" w14:textId="77777777" w:rsidR="0068792E" w:rsidRPr="002E0EDA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A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81CAB29" w14:textId="77777777" w:rsidR="0068792E" w:rsidRPr="002E0EDA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2EDFB287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6C82F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E843F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847AE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CBD4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604D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1480D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F4B1D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EF61" w14:textId="77777777" w:rsidR="0068792E" w:rsidRPr="0086336B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4151" w14:textId="77777777" w:rsidR="0068792E" w:rsidRDefault="0068792E" w:rsidP="0068792E">
            <w:r w:rsidRPr="0086336B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9B8A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80D22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E49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70BE868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377856C7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D0A93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F8FB2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Держание и выбрасывание малого мяча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7BBE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80FB6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9F1A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F7FC2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4B1D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C9B9" w14:textId="77777777" w:rsidR="0068792E" w:rsidRPr="0086336B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6D30" w14:textId="77777777" w:rsidR="0068792E" w:rsidRDefault="0068792E" w:rsidP="0068792E">
            <w:r w:rsidRPr="0086336B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4A002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BB3C4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E49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E052C1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F9C8429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5D88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706A6A" w14:textId="77777777" w:rsidR="0068792E" w:rsidRPr="009E5C19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C19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способом «</w:t>
            </w:r>
            <w:proofErr w:type="gramStart"/>
            <w:r w:rsidRPr="009E5C19">
              <w:rPr>
                <w:rFonts w:ascii="Times New Roman" w:hAnsi="Times New Roman" w:cs="Times New Roman"/>
                <w:sz w:val="24"/>
                <w:szCs w:val="24"/>
              </w:rPr>
              <w:t>из за</w:t>
            </w:r>
            <w:proofErr w:type="gramEnd"/>
            <w:r w:rsidRPr="009E5C19">
              <w:rPr>
                <w:rFonts w:ascii="Times New Roman" w:hAnsi="Times New Roman" w:cs="Times New Roman"/>
                <w:sz w:val="24"/>
                <w:szCs w:val="24"/>
              </w:rPr>
              <w:t xml:space="preserve"> спины через плечо»-стоя лицом в направлении метания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AF474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DBE9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66EB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35A7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9991" w14:textId="77777777" w:rsidR="0068792E" w:rsidRPr="0086336B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1FB2" w14:textId="77777777" w:rsidR="0068792E" w:rsidRDefault="0068792E" w:rsidP="0068792E">
            <w:r w:rsidRPr="0086336B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EEF91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3969E9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E49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A1007D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6364DCB9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7276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FAD3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способом «</w:t>
            </w:r>
            <w:proofErr w:type="gramStart"/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из за</w:t>
            </w:r>
            <w:proofErr w:type="gramEnd"/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 спины через плечо»-стоя лицом в направлении метания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4775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3EB9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22AF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8270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AF00" w14:textId="77777777" w:rsidR="0068792E" w:rsidRPr="002624D6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7814" w14:textId="77777777" w:rsidR="0068792E" w:rsidRDefault="0068792E" w:rsidP="0068792E">
            <w:r w:rsidRPr="002624D6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7261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A86C847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E49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BE5237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32544A04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48FC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BC43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горизонтальную и вертикальную цели (2х2) с расстояния 3-4 м.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266E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2F40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976C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EAB6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67C2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529A" w14:textId="77777777" w:rsidR="0068792E" w:rsidRPr="002624D6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C306" w14:textId="77777777" w:rsidR="0068792E" w:rsidRDefault="0068792E" w:rsidP="0068792E">
            <w:r w:rsidRPr="002624D6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984A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AC4A4A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B6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AAD905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27590A2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A853F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9323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горизонтальную и вертикальную цели (2х2) с расстояния 3-4 м.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971B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CDA6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A3F94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F4B3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667C2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A9A9" w14:textId="77777777" w:rsidR="0068792E" w:rsidRPr="002624D6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92D6" w14:textId="77777777" w:rsidR="0068792E" w:rsidRDefault="0068792E" w:rsidP="0068792E">
            <w:r w:rsidRPr="002624D6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D870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99F91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B6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8F67866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403552BE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A7DC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9117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горизонтальную и вертикальную цели (2х2) с расстояния 3-4 м.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0D77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F65E5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D602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AFB03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BA72" w14:textId="77777777" w:rsidR="0068792E" w:rsidRPr="0005733C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A0B9" w14:textId="77777777" w:rsidR="0068792E" w:rsidRDefault="0068792E" w:rsidP="0068792E">
            <w:r w:rsidRPr="0005733C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B5F8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78BFF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B6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6A1F08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2307665C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B41EE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11B87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</w:t>
            </w:r>
            <w:r w:rsidRPr="00BD0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DE8A7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1E96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13812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EE7F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EC4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180A" w14:textId="77777777" w:rsidR="0068792E" w:rsidRPr="0005733C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0B66" w14:textId="77777777" w:rsidR="0068792E" w:rsidRDefault="0068792E" w:rsidP="0068792E">
            <w:r w:rsidRPr="0005733C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4B1A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A018D0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B6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</w:t>
            </w:r>
            <w:r w:rsidRPr="0028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занятие,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E49A7B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1853743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E8CB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98681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DF56F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18E6C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5A22F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FCC42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61EC4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D3B18" w14:textId="77777777" w:rsidR="0068792E" w:rsidRPr="005F1DEA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F364" w14:textId="77777777" w:rsidR="0068792E" w:rsidRDefault="0068792E" w:rsidP="0068792E">
            <w:r w:rsidRPr="005F1DEA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практическая, 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1DD8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383AB2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теоретическое </w:t>
            </w: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48EBA6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3692106F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5FE3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15C3E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09DC9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60A55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3A03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6653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63697" w14:textId="77777777" w:rsidR="0068792E" w:rsidRPr="005F1DEA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147F" w14:textId="77777777" w:rsidR="0068792E" w:rsidRDefault="0068792E" w:rsidP="0068792E">
            <w:r w:rsidRPr="005F1DEA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практическая, 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3D95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EB30C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C9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BA3BB9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37441F89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8D3F3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E6F4D" w14:textId="77777777" w:rsidR="0068792E" w:rsidRPr="00FA49DC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D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C0CCC4" w14:textId="77777777" w:rsidR="0068792E" w:rsidRPr="00FA49DC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C5557" w14:textId="77777777" w:rsidR="0068792E" w:rsidRPr="00A640A3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2D826" w14:textId="77777777" w:rsidR="0068792E" w:rsidRPr="00A640A3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8B191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BDA1" w14:textId="77777777" w:rsidR="0068792E" w:rsidRPr="005F1DEA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8727" w14:textId="77777777" w:rsidR="0068792E" w:rsidRDefault="0068792E" w:rsidP="0068792E">
            <w:r w:rsidRPr="005F1DEA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практическая, 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CFD1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1A46F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C9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203FFF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08EACECD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A950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B3E13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4EE1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BF287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0794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BA8CF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04798">
              <w:rPr>
                <w:rFonts w:ascii="Times New Roman" w:hAnsi="Times New Roman" w:cs="Times New Roman"/>
                <w:sz w:val="24"/>
                <w:szCs w:val="24"/>
              </w:rPr>
              <w:t>.02.25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9B3A" w14:textId="77777777" w:rsidR="0068792E" w:rsidRPr="00E27133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BC3D" w14:textId="77777777" w:rsidR="0068792E" w:rsidRDefault="0068792E" w:rsidP="0068792E">
            <w:r w:rsidRPr="00E27133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практическая, 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4488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08DD1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C9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21774DA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65C3BC83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C4ED6" w14:textId="77777777" w:rsidR="0068792E" w:rsidRPr="00D843A8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843A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23</w:t>
            </w:r>
          </w:p>
          <w:p w14:paraId="7A3942B4" w14:textId="77777777" w:rsidR="0068792E" w:rsidRPr="00D843A8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0E0D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элементами легкой атлетики 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7F404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27E6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48EBC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9CC0B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04798">
              <w:rPr>
                <w:rFonts w:ascii="Times New Roman" w:hAnsi="Times New Roman" w:cs="Times New Roman"/>
                <w:sz w:val="24"/>
                <w:szCs w:val="24"/>
              </w:rPr>
              <w:t>.02.25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95EA" w14:textId="77777777" w:rsidR="0068792E" w:rsidRPr="00E27133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1CA1" w14:textId="77777777" w:rsidR="0068792E" w:rsidRDefault="0068792E" w:rsidP="0068792E">
            <w:r w:rsidRPr="00E27133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практическая, 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3889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BDB6C3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C94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занятие, игра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192C42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4802C7BC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23D3F2" w14:textId="77777777" w:rsidR="0068792E" w:rsidRPr="00D843A8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843A8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86A30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способом «</w:t>
            </w:r>
            <w:proofErr w:type="gramStart"/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из за</w:t>
            </w:r>
            <w:proofErr w:type="gramEnd"/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 спины через плечо»-стоя лицом в направлении метания.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96BF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20629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3E02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6A033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A3BC9" w14:textId="77777777" w:rsidR="0068792E" w:rsidRPr="00E70617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4996" w14:textId="77777777" w:rsidR="0068792E" w:rsidRDefault="0068792E" w:rsidP="0068792E">
            <w:r w:rsidRPr="00E70617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E8D8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19C68C8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теоретическое </w:t>
            </w: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86C90FC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1EFF7A79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B551A0" w14:textId="77777777" w:rsidR="0068792E" w:rsidRPr="006A57BD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63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92C8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 с 3-5 шагов разбега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D58B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0FDA9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FF11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E00D9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.03.25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72436" w14:textId="77777777" w:rsidR="0068792E" w:rsidRPr="00E70617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2634" w14:textId="77777777" w:rsidR="0068792E" w:rsidRDefault="0068792E" w:rsidP="0068792E">
            <w:r w:rsidRPr="00E70617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52A9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7AF8F4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DA77F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7C47E18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0A246F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47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24A42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препятствия с места и в ходьбе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AEA6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F30A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A999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A1FEC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.03.25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0858" w14:textId="77777777" w:rsidR="0068792E" w:rsidRPr="004C4E20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1D3D6" w14:textId="77777777" w:rsidR="0068792E" w:rsidRDefault="0068792E" w:rsidP="0068792E">
            <w:r w:rsidRPr="004C4E20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8979A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CCC724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005B8A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08212A78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264B1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A97D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Прыжки с высоты до 60-70 см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F72E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27444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27F5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CC15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128D" w14:textId="77777777" w:rsidR="0068792E" w:rsidRPr="004C4E20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61B3" w14:textId="77777777" w:rsidR="0068792E" w:rsidRDefault="0068792E" w:rsidP="0068792E">
            <w:r w:rsidRPr="004C4E20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DC586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6F9A0B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F757547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6E8D5F49" w14:textId="77777777" w:rsidTr="003D3E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6F2DD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37800E1C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A0B88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9459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3E6108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D40D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4CE57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0B3DE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37C1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25F9C">
              <w:rPr>
                <w:rFonts w:ascii="Times New Roman" w:hAnsi="Times New Roman" w:cs="Times New Roman"/>
                <w:sz w:val="24"/>
                <w:szCs w:val="24"/>
              </w:rPr>
              <w:t>.04.25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ACBA99D" w14:textId="77777777" w:rsidR="0068792E" w:rsidRPr="004C4E20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36B52B" w14:textId="77777777" w:rsidR="0068792E" w:rsidRDefault="0068792E" w:rsidP="0068792E">
            <w:r w:rsidRPr="004C4E20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F0E3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B60C23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</w:t>
            </w:r>
            <w:r w:rsidRPr="005F4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FC3BC2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FC3161D" w14:textId="77777777" w:rsidTr="003D3EF6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D5D3E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3EF8C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Прямолинейный бег и бег с изменением направления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D9C6C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AC734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F253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D462B6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C25F9C">
              <w:rPr>
                <w:rFonts w:ascii="Times New Roman" w:hAnsi="Times New Roman" w:cs="Times New Roman"/>
                <w:sz w:val="24"/>
                <w:szCs w:val="24"/>
              </w:rPr>
              <w:t>.04.25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B9E1" w14:textId="77777777" w:rsidR="0068792E" w:rsidRPr="004C4E20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76DDCE" w14:textId="77777777" w:rsidR="0068792E" w:rsidRDefault="0068792E" w:rsidP="0068792E">
            <w:r w:rsidRPr="004C4E20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056C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31181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64D50E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24E453D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29933621" w14:textId="77777777" w:rsidTr="003D3E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34586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F9F90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темпе. Подтягивание из виса. Наклоны вперед из положения сидя.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929C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95C38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A663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FF57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69AE61" w14:textId="77777777" w:rsidR="0068792E" w:rsidRPr="00EE0614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7D47" w14:textId="77777777" w:rsidR="0068792E" w:rsidRDefault="0068792E" w:rsidP="0068792E">
            <w:r w:rsidRPr="00EE0614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F5EB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25C0C24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теоретическое </w:t>
            </w:r>
            <w:r w:rsidRPr="00044E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4A9DC3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49E1302E" w14:textId="77777777" w:rsidTr="003D3E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90663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AEC1E5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Прямолинейный бег и бег с изменением направления. Прыжки в длину с места. Шестиминутный бег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14D9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9E30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69F11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112C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484F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29AD89" w14:textId="77777777" w:rsidR="0068792E" w:rsidRPr="00EE0614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53C9" w14:textId="77777777" w:rsidR="0068792E" w:rsidRDefault="0068792E" w:rsidP="0068792E">
            <w:r w:rsidRPr="00EE0614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22FE5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5430FE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E86116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2560E1DD" w14:textId="77777777" w:rsidTr="006879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22E79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71BDC905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5C8B1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0FC26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63371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056A3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863D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BD50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темпе. Бег 30м, челночный бег 3х10 м.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91D4E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C5FB0D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CE0AA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83A369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0E231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22CC5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C5988" w14:textId="77777777" w:rsidR="0068792E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399AF" w14:textId="77777777" w:rsidR="0068792E" w:rsidRPr="00BC4986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9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23.05.25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7BC244" w14:textId="77777777" w:rsidR="0068792E" w:rsidRPr="0005733C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6F91" w14:textId="77777777" w:rsidR="0068792E" w:rsidRDefault="0068792E" w:rsidP="0068792E">
            <w:r w:rsidRPr="0005733C">
              <w:rPr>
                <w:rFonts w:ascii="Times New Roman" w:hAnsi="Times New Roman" w:cs="Times New Roman"/>
                <w:sz w:val="24"/>
                <w:szCs w:val="24"/>
              </w:rPr>
              <w:t>Познавательная, практическая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BE61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6BA0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</w:t>
            </w:r>
          </w:p>
        </w:tc>
        <w:tc>
          <w:tcPr>
            <w:tcW w:w="18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B18B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92E" w:rsidRPr="00751F4B" w14:paraId="734C83B9" w14:textId="77777777" w:rsidTr="003D3EF6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C58FE3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062DBE93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4CF57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способностей в подвижных играх с </w:t>
            </w:r>
            <w:r w:rsidRPr="00BD0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легкой атлетики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C31074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AEF6F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A03F22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2C29C" w14:textId="77777777" w:rsidR="0068792E" w:rsidRPr="00BD0715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10AA8C" w14:textId="77777777" w:rsidR="0068792E" w:rsidRDefault="0068792E" w:rsidP="0068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B8877" w14:textId="77777777" w:rsidR="0068792E" w:rsidRDefault="0068792E" w:rsidP="0068792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Познавательная, практическая,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игровая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EFB45" w14:textId="77777777" w:rsidR="0068792E" w:rsidRPr="00311813" w:rsidRDefault="000420D5" w:rsidP="0068792E">
            <w:pPr>
              <w:rPr>
                <w:lang w:val="en-US"/>
              </w:rPr>
            </w:pPr>
            <w:hyperlink w:history="1">
              <w:r w:rsidR="0068792E" w:rsidRPr="00D525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edu.ru/subject/9/</w:t>
              </w:r>
            </w:hyperlink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6F3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E2">
              <w:rPr>
                <w:rFonts w:ascii="Times New Roman" w:hAnsi="Times New Roman" w:cs="Times New Roman"/>
                <w:sz w:val="24"/>
                <w:szCs w:val="24"/>
              </w:rPr>
              <w:t>Практическое и теоретическое занятие, игра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7E91" w14:textId="77777777" w:rsidR="0068792E" w:rsidRPr="00751F4B" w:rsidRDefault="0068792E" w:rsidP="0068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664492" w14:textId="77777777" w:rsidR="00507412" w:rsidRPr="00751F4B" w:rsidRDefault="00507412" w:rsidP="00504A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617253" w14:textId="77777777" w:rsidR="002D3A4C" w:rsidRPr="00751F4B" w:rsidRDefault="002D3A4C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C6BB977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BB6BF82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CDD9752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C030E5C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C4ADD00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F0D3352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876C753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FC9A2C8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5768E26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0382A30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5B739DE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133EFF5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08982EF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671119E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ABDD1E9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F2AA69E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246E679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04792A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7A9057D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A448651" w14:textId="77777777" w:rsidR="009D3C45" w:rsidRDefault="009D3C45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1E1BF93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C7F1E55" w14:textId="77777777" w:rsidR="009E2260" w:rsidRDefault="009E2260" w:rsidP="002D3A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3BB51A2" w14:textId="77777777" w:rsidR="009D3C45" w:rsidRDefault="009D3C45" w:rsidP="003D3EF6">
      <w:pPr>
        <w:spacing w:after="0"/>
        <w:rPr>
          <w:rFonts w:ascii="Times New Roman" w:hAnsi="Times New Roman"/>
          <w:b/>
          <w:color w:val="000000"/>
          <w:sz w:val="28"/>
        </w:rPr>
        <w:sectPr w:rsidR="009D3C45" w:rsidSect="008D7826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14:paraId="54379AE1" w14:textId="77777777" w:rsidR="002D3A4C" w:rsidRPr="005F4250" w:rsidRDefault="002D3A4C" w:rsidP="003D3EF6">
      <w:pPr>
        <w:spacing w:after="0"/>
        <w:jc w:val="center"/>
      </w:pPr>
      <w:r w:rsidRPr="005F425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10944B1" w14:textId="77777777" w:rsidR="00AA707C" w:rsidRDefault="00AA707C" w:rsidP="002D3A4C">
      <w:pPr>
        <w:spacing w:after="0" w:line="480" w:lineRule="auto"/>
        <w:rPr>
          <w:rStyle w:val="a6"/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</w:pPr>
    </w:p>
    <w:p w14:paraId="2A8161A8" w14:textId="74CF5553" w:rsidR="00AA707C" w:rsidRPr="00AA707C" w:rsidRDefault="00AA707C" w:rsidP="00AA707C">
      <w:pPr>
        <w:spacing w:after="0" w:line="48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A707C">
        <w:rPr>
          <w:rStyle w:val="a6"/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ОБЯЗАТЕЛЬНЫЕ УЧЕБНЫЕ МАТЕРИАЛЫ ДЛЯ УЧЕНИКА</w:t>
      </w:r>
    </w:p>
    <w:p w14:paraId="743D7A35" w14:textId="1D99A5FB" w:rsidR="002D3A4C" w:rsidRPr="000420D5" w:rsidRDefault="00AA707C" w:rsidP="002D3A4C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0420D5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культура: 1-й класс: учебник; 14-е издание, переработанное, 1 класс/ Матвеев А.П., Акционерное общество «Издательство «Просвещение»</w:t>
      </w:r>
    </w:p>
    <w:p w14:paraId="7586469A" w14:textId="77777777" w:rsidR="002D3A4C" w:rsidRPr="000420D5" w:rsidRDefault="002D3A4C" w:rsidP="002D3A4C">
      <w:pPr>
        <w:spacing w:after="0"/>
        <w:ind w:left="120"/>
      </w:pPr>
    </w:p>
    <w:p w14:paraId="3B4F6BD2" w14:textId="77777777" w:rsidR="002D3A4C" w:rsidRPr="000420D5" w:rsidRDefault="002D3A4C" w:rsidP="002D3A4C">
      <w:pPr>
        <w:spacing w:after="0" w:line="480" w:lineRule="auto"/>
        <w:ind w:left="120"/>
      </w:pPr>
      <w:r w:rsidRPr="000420D5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70E82417" w14:textId="3417CC0B" w:rsidR="002D3A4C" w:rsidRPr="000420D5" w:rsidRDefault="002D3A4C" w:rsidP="002D3A4C">
      <w:pPr>
        <w:spacing w:after="0" w:line="480" w:lineRule="auto"/>
        <w:ind w:left="120"/>
        <w:rPr>
          <w:rFonts w:ascii="Times New Roman" w:hAnsi="Times New Roman"/>
          <w:sz w:val="28"/>
        </w:rPr>
      </w:pPr>
      <w:bookmarkStart w:id="0" w:name="ce666534-2f9f-48e1-9f7c-2e635e3b9ede"/>
      <w:r w:rsidRPr="000420D5">
        <w:rPr>
          <w:rFonts w:ascii="Times New Roman" w:hAnsi="Times New Roman"/>
          <w:sz w:val="28"/>
        </w:rPr>
        <w:t xml:space="preserve">Федеральная рабочая программа начального общего образования </w:t>
      </w:r>
      <w:r w:rsidR="008357EB" w:rsidRPr="000420D5">
        <w:rPr>
          <w:rFonts w:ascii="Times New Roman" w:hAnsi="Times New Roman"/>
          <w:sz w:val="28"/>
        </w:rPr>
        <w:t>по ф</w:t>
      </w:r>
      <w:r w:rsidRPr="000420D5">
        <w:rPr>
          <w:rFonts w:ascii="Times New Roman" w:hAnsi="Times New Roman"/>
          <w:sz w:val="28"/>
        </w:rPr>
        <w:t>изическ</w:t>
      </w:r>
      <w:r w:rsidR="008357EB" w:rsidRPr="000420D5">
        <w:rPr>
          <w:rFonts w:ascii="Times New Roman" w:hAnsi="Times New Roman"/>
          <w:sz w:val="28"/>
        </w:rPr>
        <w:t>ой</w:t>
      </w:r>
      <w:r w:rsidRPr="000420D5">
        <w:rPr>
          <w:rFonts w:ascii="Times New Roman" w:hAnsi="Times New Roman"/>
          <w:sz w:val="28"/>
        </w:rPr>
        <w:t xml:space="preserve"> культур</w:t>
      </w:r>
      <w:bookmarkEnd w:id="0"/>
      <w:r w:rsidR="008357EB" w:rsidRPr="000420D5">
        <w:rPr>
          <w:rFonts w:ascii="Times New Roman" w:hAnsi="Times New Roman"/>
          <w:sz w:val="28"/>
        </w:rPr>
        <w:t xml:space="preserve">е </w:t>
      </w:r>
      <w:r w:rsidR="00653CBC" w:rsidRPr="000420D5">
        <w:rPr>
          <w:rFonts w:ascii="Times New Roman" w:hAnsi="Times New Roman"/>
          <w:sz w:val="28"/>
        </w:rPr>
        <w:t>(модуль «Лё</w:t>
      </w:r>
      <w:r w:rsidRPr="000420D5">
        <w:rPr>
          <w:rFonts w:ascii="Times New Roman" w:hAnsi="Times New Roman"/>
          <w:sz w:val="28"/>
        </w:rPr>
        <w:t>гкая атлетика»)</w:t>
      </w:r>
    </w:p>
    <w:p w14:paraId="3FE17195" w14:textId="77777777" w:rsidR="00AA707C" w:rsidRPr="000420D5" w:rsidRDefault="00AA707C" w:rsidP="00AA707C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0420D5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культура: 1-й класс: учебник; 14-е издание, переработанное, 1 класс/ Матвеев А.П., Акционерное общество «Издательство «Просвещение»</w:t>
      </w:r>
    </w:p>
    <w:p w14:paraId="0FFB89C8" w14:textId="77777777" w:rsidR="00AA707C" w:rsidRPr="00B1193B" w:rsidRDefault="00AA707C" w:rsidP="002D3A4C">
      <w:pPr>
        <w:spacing w:after="0" w:line="480" w:lineRule="auto"/>
        <w:ind w:left="120"/>
      </w:pPr>
    </w:p>
    <w:p w14:paraId="14BD672A" w14:textId="77777777" w:rsidR="002D3A4C" w:rsidRPr="00B1193B" w:rsidRDefault="002D3A4C" w:rsidP="002D3A4C">
      <w:pPr>
        <w:spacing w:after="0"/>
        <w:ind w:left="120"/>
      </w:pPr>
    </w:p>
    <w:p w14:paraId="412B83CF" w14:textId="77777777" w:rsidR="002D3A4C" w:rsidRPr="00B1193B" w:rsidRDefault="002D3A4C" w:rsidP="00653CBC">
      <w:pPr>
        <w:spacing w:after="0" w:line="480" w:lineRule="auto"/>
        <w:ind w:left="120"/>
        <w:jc w:val="center"/>
      </w:pPr>
      <w:r w:rsidRPr="00B1193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D6C75F7" w14:textId="77777777" w:rsidR="00987710" w:rsidRDefault="002D3A4C" w:rsidP="002D3A4C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1193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1193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1193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193B">
        <w:rPr>
          <w:rFonts w:ascii="Times New Roman" w:hAnsi="Times New Roman"/>
          <w:color w:val="000000"/>
          <w:sz w:val="28"/>
        </w:rPr>
        <w:t xml:space="preserve"> </w:t>
      </w:r>
    </w:p>
    <w:p w14:paraId="04F64F70" w14:textId="77777777" w:rsidR="008357EB" w:rsidRDefault="002D3A4C" w:rsidP="002D3A4C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1193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B1193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193B">
        <w:rPr>
          <w:rFonts w:ascii="Times New Roman" w:hAnsi="Times New Roman"/>
          <w:color w:val="000000"/>
          <w:sz w:val="28"/>
        </w:rPr>
        <w:t xml:space="preserve">/ </w:t>
      </w:r>
    </w:p>
    <w:p w14:paraId="785232D5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4750999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8FDDB92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DDD313A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9B658F6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37F9582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0976249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AA25DFE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1FC9A17" w14:textId="77777777" w:rsid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3FD3579" w14:textId="77777777" w:rsidR="009D3C45" w:rsidRDefault="009D3C45" w:rsidP="00AA707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3F9112F" w14:textId="77777777" w:rsidR="008357EB" w:rsidRPr="008357EB" w:rsidRDefault="008357EB" w:rsidP="008357E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57E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ЛИСТ КОРРЕКТИРОВКИ РАБОЧЕЙ ПРОГРАММЫ</w:t>
      </w:r>
    </w:p>
    <w:p w14:paraId="35153B0D" w14:textId="77777777" w:rsidR="008357EB" w:rsidRPr="008357EB" w:rsidRDefault="008357EB" w:rsidP="008357E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57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Причины корректировки: </w:t>
      </w:r>
    </w:p>
    <w:p w14:paraId="0A8728AF" w14:textId="77777777" w:rsidR="008357EB" w:rsidRPr="008357EB" w:rsidRDefault="008357EB" w:rsidP="008357E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E307592" w14:textId="77777777" w:rsidR="008357EB" w:rsidRPr="008357EB" w:rsidRDefault="008357EB" w:rsidP="008357EB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57E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Изменения в разделе «Содержание </w:t>
      </w:r>
      <w:r w:rsidR="003274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курса внеурочной деятельности</w:t>
      </w:r>
      <w:r w:rsidRPr="008357E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14:paraId="241B647E" w14:textId="77777777" w:rsidR="008357EB" w:rsidRPr="008357EB" w:rsidRDefault="008357EB" w:rsidP="008357EB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10"/>
        <w:tblW w:w="10031" w:type="dxa"/>
        <w:tblLayout w:type="fixed"/>
        <w:tblLook w:val="04A0" w:firstRow="1" w:lastRow="0" w:firstColumn="1" w:lastColumn="0" w:noHBand="0" w:noVBand="1"/>
      </w:tblPr>
      <w:tblGrid>
        <w:gridCol w:w="5211"/>
        <w:gridCol w:w="2268"/>
        <w:gridCol w:w="2552"/>
      </w:tblGrid>
      <w:tr w:rsidR="008357EB" w:rsidRPr="008357EB" w14:paraId="201C0297" w14:textId="77777777" w:rsidTr="003D3EF6">
        <w:tc>
          <w:tcPr>
            <w:tcW w:w="5211" w:type="dxa"/>
          </w:tcPr>
          <w:p w14:paraId="49EAF264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268" w:type="dxa"/>
          </w:tcPr>
          <w:p w14:paraId="5561BE25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спланированных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21C866C9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скорректированных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57EB" w:rsidRPr="008357EB" w14:paraId="0DA87847" w14:textId="77777777" w:rsidTr="003D3EF6">
        <w:tc>
          <w:tcPr>
            <w:tcW w:w="5211" w:type="dxa"/>
          </w:tcPr>
          <w:p w14:paraId="6D9C1EF6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5CC7D8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6B6258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EB" w:rsidRPr="008357EB" w14:paraId="7063C6FF" w14:textId="77777777" w:rsidTr="003D3EF6">
        <w:tc>
          <w:tcPr>
            <w:tcW w:w="5211" w:type="dxa"/>
          </w:tcPr>
          <w:p w14:paraId="131AF903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="00653C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="00653C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2268" w:type="dxa"/>
          </w:tcPr>
          <w:p w14:paraId="0CCFAAEE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DD20D7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418A4E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EB" w:rsidRPr="008357EB" w14:paraId="4EAAF72C" w14:textId="77777777" w:rsidTr="003D3EF6">
        <w:tc>
          <w:tcPr>
            <w:tcW w:w="5211" w:type="dxa"/>
          </w:tcPr>
          <w:p w14:paraId="3ED61DB9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="00653C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="00653C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268" w:type="dxa"/>
          </w:tcPr>
          <w:p w14:paraId="373F0A10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71E913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07288A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FD91FF0" w14:textId="77777777" w:rsidR="008357EB" w:rsidRPr="008357EB" w:rsidRDefault="008357EB" w:rsidP="008357EB">
      <w:pPr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8357EB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cr/>
      </w:r>
    </w:p>
    <w:p w14:paraId="17AB0292" w14:textId="77777777" w:rsidR="008357EB" w:rsidRPr="008357EB" w:rsidRDefault="008357EB" w:rsidP="008357EB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57E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Изменения в разделе «Тематическое планирование </w:t>
      </w:r>
      <w:r w:rsidR="003274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курса внеурочной деятельности</w:t>
      </w:r>
      <w:r w:rsidRPr="008357E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14:paraId="168E605A" w14:textId="77777777" w:rsidR="008357EB" w:rsidRPr="008357EB" w:rsidRDefault="008357EB" w:rsidP="008357EB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265"/>
        <w:gridCol w:w="2227"/>
        <w:gridCol w:w="2581"/>
        <w:gridCol w:w="2206"/>
      </w:tblGrid>
      <w:tr w:rsidR="008357EB" w:rsidRPr="008357EB" w14:paraId="6AB4A7D7" w14:textId="77777777" w:rsidTr="003D3EF6">
        <w:tc>
          <w:tcPr>
            <w:tcW w:w="3481" w:type="dxa"/>
          </w:tcPr>
          <w:p w14:paraId="6F1310D8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239" w:type="dxa"/>
          </w:tcPr>
          <w:p w14:paraId="497A187E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  <w:p w14:paraId="6C0A7482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спланированных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96" w:type="dxa"/>
          </w:tcPr>
          <w:p w14:paraId="68249E27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скорректированных</w:t>
            </w:r>
            <w:proofErr w:type="spellEnd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6" w:type="dxa"/>
          </w:tcPr>
          <w:p w14:paraId="5FD432FB" w14:textId="77777777" w:rsidR="008357EB" w:rsidRPr="008357EB" w:rsidRDefault="008357EB" w:rsidP="0083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 w:rsidR="00653C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7EB"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</w:tr>
      <w:tr w:rsidR="008357EB" w:rsidRPr="008357EB" w14:paraId="791059ED" w14:textId="77777777" w:rsidTr="003D3EF6">
        <w:tc>
          <w:tcPr>
            <w:tcW w:w="3481" w:type="dxa"/>
          </w:tcPr>
          <w:p w14:paraId="2F97C916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14:paraId="6D0A0CA2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14:paraId="3593932C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81BD3F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6" w:type="dxa"/>
          </w:tcPr>
          <w:p w14:paraId="014617EC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EB" w:rsidRPr="008357EB" w14:paraId="4361E2A8" w14:textId="77777777" w:rsidTr="003D3EF6">
        <w:tc>
          <w:tcPr>
            <w:tcW w:w="3481" w:type="dxa"/>
          </w:tcPr>
          <w:p w14:paraId="0356C4DA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14:paraId="32CA7F7E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14:paraId="1D89C344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14CDE9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6" w:type="dxa"/>
          </w:tcPr>
          <w:p w14:paraId="3E2C450D" w14:textId="77777777" w:rsidR="008357EB" w:rsidRPr="008357EB" w:rsidRDefault="008357EB" w:rsidP="00835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412631" w14:textId="77777777" w:rsidR="008357EB" w:rsidRPr="008D7826" w:rsidRDefault="008357EB" w:rsidP="002D3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57EB" w:rsidRPr="008D7826" w:rsidSect="009D3C45">
      <w:pgSz w:w="11906" w:h="16838"/>
      <w:pgMar w:top="1134" w:right="99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A2B"/>
    <w:rsid w:val="00004FC2"/>
    <w:rsid w:val="000420D5"/>
    <w:rsid w:val="00044EA2"/>
    <w:rsid w:val="00072864"/>
    <w:rsid w:val="0008476D"/>
    <w:rsid w:val="001053CA"/>
    <w:rsid w:val="00114886"/>
    <w:rsid w:val="001954B8"/>
    <w:rsid w:val="001E4D29"/>
    <w:rsid w:val="001E6662"/>
    <w:rsid w:val="001F70DA"/>
    <w:rsid w:val="00255653"/>
    <w:rsid w:val="002C6B66"/>
    <w:rsid w:val="002D3A4C"/>
    <w:rsid w:val="002D517D"/>
    <w:rsid w:val="002E0EDA"/>
    <w:rsid w:val="00311813"/>
    <w:rsid w:val="00327418"/>
    <w:rsid w:val="00343B3A"/>
    <w:rsid w:val="003C64E5"/>
    <w:rsid w:val="003D3EF6"/>
    <w:rsid w:val="004C052F"/>
    <w:rsid w:val="004C58D4"/>
    <w:rsid w:val="004D30B6"/>
    <w:rsid w:val="004D5F86"/>
    <w:rsid w:val="00504A2B"/>
    <w:rsid w:val="00507412"/>
    <w:rsid w:val="005B5B0C"/>
    <w:rsid w:val="00622471"/>
    <w:rsid w:val="006238E7"/>
    <w:rsid w:val="00640E17"/>
    <w:rsid w:val="00653CBC"/>
    <w:rsid w:val="006544CC"/>
    <w:rsid w:val="0067590F"/>
    <w:rsid w:val="0068792E"/>
    <w:rsid w:val="006A57BD"/>
    <w:rsid w:val="006E0472"/>
    <w:rsid w:val="0072502A"/>
    <w:rsid w:val="007309BB"/>
    <w:rsid w:val="00751F4B"/>
    <w:rsid w:val="007547DE"/>
    <w:rsid w:val="00767272"/>
    <w:rsid w:val="007D62AD"/>
    <w:rsid w:val="007F0398"/>
    <w:rsid w:val="007F52B8"/>
    <w:rsid w:val="00833F62"/>
    <w:rsid w:val="008357EB"/>
    <w:rsid w:val="00864754"/>
    <w:rsid w:val="008B240D"/>
    <w:rsid w:val="008B7C41"/>
    <w:rsid w:val="008D7826"/>
    <w:rsid w:val="00984E14"/>
    <w:rsid w:val="00987710"/>
    <w:rsid w:val="009A5C6D"/>
    <w:rsid w:val="009D3C45"/>
    <w:rsid w:val="009E2260"/>
    <w:rsid w:val="009E48BF"/>
    <w:rsid w:val="009E5C19"/>
    <w:rsid w:val="009F569A"/>
    <w:rsid w:val="00A0489E"/>
    <w:rsid w:val="00A22FA1"/>
    <w:rsid w:val="00A640A3"/>
    <w:rsid w:val="00AA707C"/>
    <w:rsid w:val="00AB0707"/>
    <w:rsid w:val="00AD431E"/>
    <w:rsid w:val="00AD5102"/>
    <w:rsid w:val="00B37543"/>
    <w:rsid w:val="00B40BA3"/>
    <w:rsid w:val="00B50A93"/>
    <w:rsid w:val="00B52FBC"/>
    <w:rsid w:val="00B726E0"/>
    <w:rsid w:val="00B85BD7"/>
    <w:rsid w:val="00BC4986"/>
    <w:rsid w:val="00BD0715"/>
    <w:rsid w:val="00BD678F"/>
    <w:rsid w:val="00BE4338"/>
    <w:rsid w:val="00BF38EC"/>
    <w:rsid w:val="00C164DA"/>
    <w:rsid w:val="00C22E3B"/>
    <w:rsid w:val="00C33C3B"/>
    <w:rsid w:val="00C732A6"/>
    <w:rsid w:val="00C962A6"/>
    <w:rsid w:val="00CB1DBD"/>
    <w:rsid w:val="00CF24E1"/>
    <w:rsid w:val="00CF4967"/>
    <w:rsid w:val="00D23762"/>
    <w:rsid w:val="00D843A8"/>
    <w:rsid w:val="00D8647B"/>
    <w:rsid w:val="00E05ADD"/>
    <w:rsid w:val="00E33901"/>
    <w:rsid w:val="00EA4506"/>
    <w:rsid w:val="00EE69C2"/>
    <w:rsid w:val="00F41CB6"/>
    <w:rsid w:val="00F842DD"/>
    <w:rsid w:val="00FA49DC"/>
    <w:rsid w:val="00FB79BF"/>
    <w:rsid w:val="00FD6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5D33"/>
  <w15:docId w15:val="{48221732-3117-4740-9DE5-8DBCE35D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B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1488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11813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11813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59"/>
    <w:rsid w:val="008357EB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basedOn w:val="a0"/>
    <w:uiPriority w:val="22"/>
    <w:qFormat/>
    <w:rsid w:val="00AA7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09D4-D994-42C6-90D5-409BD35E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22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69</cp:revision>
  <dcterms:created xsi:type="dcterms:W3CDTF">2023-11-13T15:12:00Z</dcterms:created>
  <dcterms:modified xsi:type="dcterms:W3CDTF">2024-11-19T14:30:00Z</dcterms:modified>
</cp:coreProperties>
</file>